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8397" w14:textId="735FDF11" w:rsidR="00FE3BDE" w:rsidRDefault="0030041A" w:rsidP="00FE3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67406979"/>
      <w:r w:rsidRPr="00FE3BDE">
        <w:rPr>
          <w:rFonts w:ascii="Times New Roman" w:hAnsi="Times New Roman" w:cs="Times New Roman"/>
          <w:bCs/>
          <w:sz w:val="24"/>
          <w:szCs w:val="24"/>
        </w:rPr>
        <w:t xml:space="preserve">Uchwała Nr </w:t>
      </w:r>
      <w:r w:rsidR="00FE3BDE">
        <w:rPr>
          <w:rFonts w:ascii="Times New Roman" w:hAnsi="Times New Roman" w:cs="Times New Roman"/>
          <w:bCs/>
          <w:sz w:val="24"/>
          <w:szCs w:val="24"/>
        </w:rPr>
        <w:t>XXXIII/22</w:t>
      </w:r>
      <w:r w:rsidR="000F1440">
        <w:rPr>
          <w:rFonts w:ascii="Times New Roman" w:hAnsi="Times New Roman" w:cs="Times New Roman"/>
          <w:bCs/>
          <w:sz w:val="24"/>
          <w:szCs w:val="24"/>
        </w:rPr>
        <w:t>6</w:t>
      </w:r>
      <w:r w:rsidR="00FE3BDE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2BC9B87F" w14:textId="1C6C089F" w:rsidR="00317456" w:rsidRPr="00FE3BDE" w:rsidRDefault="00FE3BDE" w:rsidP="00FE3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0041A" w:rsidRPr="00FE3BDE">
        <w:rPr>
          <w:rFonts w:ascii="Times New Roman" w:hAnsi="Times New Roman" w:cs="Times New Roman"/>
          <w:bCs/>
          <w:sz w:val="24"/>
          <w:szCs w:val="24"/>
        </w:rPr>
        <w:t>ady Gminy i Miasta Szadek</w:t>
      </w:r>
    </w:p>
    <w:p w14:paraId="431EFBB4" w14:textId="4A5F09D7" w:rsidR="00317456" w:rsidRDefault="0030041A" w:rsidP="00FE3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BDE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E3BDE">
        <w:rPr>
          <w:rFonts w:ascii="Times New Roman" w:hAnsi="Times New Roman" w:cs="Times New Roman"/>
          <w:bCs/>
          <w:sz w:val="24"/>
          <w:szCs w:val="24"/>
        </w:rPr>
        <w:t>31 marca 2021 roku</w:t>
      </w:r>
    </w:p>
    <w:p w14:paraId="3B096BC6" w14:textId="77777777" w:rsidR="00FE3BDE" w:rsidRDefault="00FE3BDE" w:rsidP="00FE3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786FA1" w14:textId="77777777" w:rsidR="00FE3BDE" w:rsidRPr="00FE3BDE" w:rsidRDefault="00FE3BDE" w:rsidP="00FE3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B4FF1A" w14:textId="4EDC68CB" w:rsidR="0030041A" w:rsidRPr="00FE3BDE" w:rsidRDefault="0030041A" w:rsidP="00FE3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BDE">
        <w:rPr>
          <w:rFonts w:ascii="Times New Roman" w:hAnsi="Times New Roman" w:cs="Times New Roman"/>
          <w:bCs/>
          <w:sz w:val="24"/>
          <w:szCs w:val="24"/>
        </w:rPr>
        <w:t>w sprawie utworzenia Gminn</w:t>
      </w:r>
      <w:r w:rsidR="00FE3BDE">
        <w:rPr>
          <w:rFonts w:ascii="Times New Roman" w:hAnsi="Times New Roman" w:cs="Times New Roman"/>
          <w:bCs/>
          <w:sz w:val="24"/>
          <w:szCs w:val="24"/>
        </w:rPr>
        <w:t>e</w:t>
      </w:r>
      <w:r w:rsidR="00317456" w:rsidRPr="00FE3BDE">
        <w:rPr>
          <w:rFonts w:ascii="Times New Roman" w:hAnsi="Times New Roman" w:cs="Times New Roman"/>
          <w:bCs/>
          <w:sz w:val="24"/>
          <w:szCs w:val="24"/>
        </w:rPr>
        <w:t>go</w:t>
      </w:r>
      <w:r w:rsidRPr="00FE3BDE">
        <w:rPr>
          <w:rFonts w:ascii="Times New Roman" w:hAnsi="Times New Roman" w:cs="Times New Roman"/>
          <w:bCs/>
          <w:sz w:val="24"/>
          <w:szCs w:val="24"/>
        </w:rPr>
        <w:t xml:space="preserve"> Żłobk</w:t>
      </w:r>
      <w:r w:rsidR="009A7E6D" w:rsidRPr="00FE3BDE">
        <w:rPr>
          <w:rFonts w:ascii="Times New Roman" w:hAnsi="Times New Roman" w:cs="Times New Roman"/>
          <w:bCs/>
          <w:sz w:val="24"/>
          <w:szCs w:val="24"/>
        </w:rPr>
        <w:t>a</w:t>
      </w:r>
      <w:r w:rsidRPr="00FE3BDE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472A0E" w:rsidRPr="00FE3BDE">
        <w:rPr>
          <w:rFonts w:ascii="Times New Roman" w:hAnsi="Times New Roman" w:cs="Times New Roman"/>
          <w:bCs/>
          <w:sz w:val="24"/>
          <w:szCs w:val="24"/>
        </w:rPr>
        <w:t>Hamentowie</w:t>
      </w:r>
      <w:r w:rsidRPr="00F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E6D" w:rsidRPr="00FE3BDE">
        <w:rPr>
          <w:rFonts w:ascii="Times New Roman" w:hAnsi="Times New Roman" w:cs="Times New Roman"/>
          <w:bCs/>
          <w:sz w:val="24"/>
          <w:szCs w:val="24"/>
        </w:rPr>
        <w:t>oraz</w:t>
      </w:r>
      <w:r w:rsidR="00FE3BDE">
        <w:rPr>
          <w:rFonts w:ascii="Times New Roman" w:hAnsi="Times New Roman" w:cs="Times New Roman"/>
          <w:bCs/>
          <w:sz w:val="24"/>
          <w:szCs w:val="24"/>
        </w:rPr>
        <w:t xml:space="preserve"> nadania </w:t>
      </w:r>
      <w:r w:rsidRPr="00FE3BDE">
        <w:rPr>
          <w:rFonts w:ascii="Times New Roman" w:hAnsi="Times New Roman" w:cs="Times New Roman"/>
          <w:bCs/>
          <w:sz w:val="24"/>
          <w:szCs w:val="24"/>
        </w:rPr>
        <w:t>statutu</w:t>
      </w:r>
    </w:p>
    <w:p w14:paraId="1AB2A5A6" w14:textId="52898215" w:rsidR="0030041A" w:rsidRDefault="0030041A" w:rsidP="00300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71C4D" w14:textId="7C1AC2D7" w:rsidR="009A7E6D" w:rsidRDefault="00FE3BDE" w:rsidP="00FE3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14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1A">
        <w:rPr>
          <w:rFonts w:ascii="Times New Roman" w:hAnsi="Times New Roman" w:cs="Times New Roman"/>
          <w:sz w:val="24"/>
          <w:szCs w:val="24"/>
        </w:rPr>
        <w:t xml:space="preserve">Na podstawie ar. 18 ust. 2 pkt 9 lit. h ustawy z dnia 8 marca 1990 r. o samorządzie gminnym </w:t>
      </w:r>
      <w:bookmarkStart w:id="1" w:name="_Hlk67296364"/>
      <w:r w:rsidR="0030041A">
        <w:rPr>
          <w:rFonts w:ascii="Times New Roman" w:hAnsi="Times New Roman" w:cs="Times New Roman"/>
          <w:sz w:val="24"/>
          <w:szCs w:val="24"/>
        </w:rPr>
        <w:t>(t.j. Dz. U. z 2020</w:t>
      </w:r>
      <w:r w:rsidR="006552FD">
        <w:rPr>
          <w:rFonts w:ascii="Times New Roman" w:hAnsi="Times New Roman" w:cs="Times New Roman"/>
          <w:sz w:val="24"/>
          <w:szCs w:val="24"/>
        </w:rPr>
        <w:t xml:space="preserve"> r.</w:t>
      </w:r>
      <w:r w:rsidR="0030041A">
        <w:rPr>
          <w:rFonts w:ascii="Times New Roman" w:hAnsi="Times New Roman" w:cs="Times New Roman"/>
          <w:sz w:val="24"/>
          <w:szCs w:val="24"/>
        </w:rPr>
        <w:t xml:space="preserve"> poz. 713</w:t>
      </w:r>
      <w:r w:rsidR="00317456">
        <w:rPr>
          <w:rFonts w:ascii="Times New Roman" w:hAnsi="Times New Roman" w:cs="Times New Roman"/>
          <w:sz w:val="24"/>
          <w:szCs w:val="24"/>
        </w:rPr>
        <w:t>, 1378</w:t>
      </w:r>
      <w:r w:rsidR="0030041A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30041A">
        <w:rPr>
          <w:rFonts w:ascii="Times New Roman" w:hAnsi="Times New Roman" w:cs="Times New Roman"/>
          <w:sz w:val="24"/>
          <w:szCs w:val="24"/>
        </w:rPr>
        <w:t xml:space="preserve">, </w:t>
      </w:r>
      <w:r w:rsidR="00317456">
        <w:rPr>
          <w:rFonts w:ascii="Times New Roman" w:hAnsi="Times New Roman" w:cs="Times New Roman"/>
          <w:sz w:val="24"/>
          <w:szCs w:val="24"/>
        </w:rPr>
        <w:t xml:space="preserve">art. 11 ust.1, </w:t>
      </w:r>
      <w:r w:rsidR="0030041A">
        <w:rPr>
          <w:rFonts w:ascii="Times New Roman" w:hAnsi="Times New Roman" w:cs="Times New Roman"/>
          <w:sz w:val="24"/>
          <w:szCs w:val="24"/>
        </w:rPr>
        <w:t>art. 12 ust. 1 pkt 2 i ust. 2 ustawy z dnia 27 sierpnia 2009 r. o finansach publicznych (t.j. Dz. U. z 2021</w:t>
      </w:r>
      <w:r w:rsidR="006552FD">
        <w:rPr>
          <w:rFonts w:ascii="Times New Roman" w:hAnsi="Times New Roman" w:cs="Times New Roman"/>
          <w:sz w:val="24"/>
          <w:szCs w:val="24"/>
        </w:rPr>
        <w:t xml:space="preserve"> r.</w:t>
      </w:r>
      <w:r w:rsidR="0030041A">
        <w:rPr>
          <w:rFonts w:ascii="Times New Roman" w:hAnsi="Times New Roman" w:cs="Times New Roman"/>
          <w:sz w:val="24"/>
          <w:szCs w:val="24"/>
        </w:rPr>
        <w:t xml:space="preserve"> poz. 305)</w:t>
      </w:r>
      <w:r w:rsidR="00EB456C">
        <w:rPr>
          <w:rFonts w:ascii="Times New Roman" w:hAnsi="Times New Roman" w:cs="Times New Roman"/>
          <w:sz w:val="24"/>
          <w:szCs w:val="24"/>
        </w:rPr>
        <w:t>,</w:t>
      </w:r>
      <w:r w:rsidR="0030041A">
        <w:rPr>
          <w:rFonts w:ascii="Times New Roman" w:hAnsi="Times New Roman" w:cs="Times New Roman"/>
          <w:sz w:val="24"/>
          <w:szCs w:val="24"/>
        </w:rPr>
        <w:t xml:space="preserve"> </w:t>
      </w:r>
      <w:r w:rsidR="00ED5D6F">
        <w:rPr>
          <w:rFonts w:ascii="Times New Roman" w:hAnsi="Times New Roman" w:cs="Times New Roman"/>
          <w:sz w:val="24"/>
          <w:szCs w:val="24"/>
        </w:rPr>
        <w:t>art. 8 ust. 1 pkt 1 i ust. 2 i art. 11 ust. 2 ustawy z dnia 4 lutego 2011 r. o opiece nad dzie</w:t>
      </w:r>
      <w:r w:rsidR="006552FD">
        <w:rPr>
          <w:rFonts w:ascii="Times New Roman" w:hAnsi="Times New Roman" w:cs="Times New Roman"/>
          <w:sz w:val="24"/>
          <w:szCs w:val="24"/>
        </w:rPr>
        <w:t>ćmi</w:t>
      </w:r>
      <w:r w:rsidR="00ED5D6F">
        <w:rPr>
          <w:rFonts w:ascii="Times New Roman" w:hAnsi="Times New Roman" w:cs="Times New Roman"/>
          <w:sz w:val="24"/>
          <w:szCs w:val="24"/>
        </w:rPr>
        <w:t xml:space="preserve"> w wieku do lat 3 (t.j. Dz. U. z 2021</w:t>
      </w:r>
      <w:r w:rsidR="006552FD">
        <w:rPr>
          <w:rFonts w:ascii="Times New Roman" w:hAnsi="Times New Roman" w:cs="Times New Roman"/>
          <w:sz w:val="24"/>
          <w:szCs w:val="24"/>
        </w:rPr>
        <w:t xml:space="preserve"> r.</w:t>
      </w:r>
      <w:r w:rsidR="00ED5D6F">
        <w:rPr>
          <w:rFonts w:ascii="Times New Roman" w:hAnsi="Times New Roman" w:cs="Times New Roman"/>
          <w:sz w:val="24"/>
          <w:szCs w:val="24"/>
        </w:rPr>
        <w:t xml:space="preserve"> poz. 75) </w:t>
      </w:r>
      <w:r w:rsidR="00521B55">
        <w:rPr>
          <w:rFonts w:ascii="Times New Roman" w:hAnsi="Times New Roman" w:cs="Times New Roman"/>
          <w:sz w:val="24"/>
          <w:szCs w:val="24"/>
        </w:rPr>
        <w:t>Rada Gminy i Miasta Szadek uchwala, co następuje:</w:t>
      </w:r>
    </w:p>
    <w:p w14:paraId="28D34684" w14:textId="063BD8E1" w:rsidR="00521B55" w:rsidRDefault="00FE3BD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1B5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317456">
        <w:rPr>
          <w:rFonts w:ascii="Times New Roman" w:hAnsi="Times New Roman" w:cs="Times New Roman"/>
          <w:bCs/>
          <w:sz w:val="24"/>
          <w:szCs w:val="24"/>
        </w:rPr>
        <w:t>T</w:t>
      </w:r>
      <w:r w:rsidR="00472A0E">
        <w:rPr>
          <w:rFonts w:ascii="Times New Roman" w:hAnsi="Times New Roman" w:cs="Times New Roman"/>
          <w:bCs/>
          <w:sz w:val="24"/>
          <w:szCs w:val="24"/>
        </w:rPr>
        <w:t xml:space="preserve">worzy się gminną jednostkę budżetową o nazwie </w:t>
      </w:r>
      <w:r w:rsidR="00472A0E" w:rsidRPr="00472A0E">
        <w:rPr>
          <w:rFonts w:ascii="Times New Roman" w:hAnsi="Times New Roman" w:cs="Times New Roman"/>
          <w:b/>
          <w:sz w:val="24"/>
          <w:szCs w:val="24"/>
        </w:rPr>
        <w:t>Gminny Żłobek w Hamentowie</w:t>
      </w:r>
      <w:r w:rsidR="00472A0E">
        <w:rPr>
          <w:rFonts w:ascii="Times New Roman" w:hAnsi="Times New Roman" w:cs="Times New Roman"/>
          <w:bCs/>
          <w:sz w:val="24"/>
          <w:szCs w:val="24"/>
        </w:rPr>
        <w:t>, zwaną dalej „Żłobkiem”, dla którego organem prowadzącym jest Gmina i Miasto Szadek.</w:t>
      </w:r>
    </w:p>
    <w:p w14:paraId="71560A3D" w14:textId="40FBD85A" w:rsidR="00472A0E" w:rsidRDefault="00FE3BDE" w:rsidP="00FE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A0E">
        <w:rPr>
          <w:rFonts w:ascii="Times New Roman" w:hAnsi="Times New Roman" w:cs="Times New Roman"/>
          <w:b/>
          <w:sz w:val="24"/>
          <w:szCs w:val="24"/>
        </w:rPr>
        <w:t xml:space="preserve">§ 2. </w:t>
      </w:r>
      <w:bookmarkStart w:id="2" w:name="_Hlk67406180"/>
      <w:r w:rsidR="00472A0E" w:rsidRPr="009A7E6D">
        <w:rPr>
          <w:rFonts w:ascii="Times New Roman" w:hAnsi="Times New Roman" w:cs="Times New Roman"/>
          <w:bCs/>
          <w:sz w:val="24"/>
          <w:szCs w:val="24"/>
        </w:rPr>
        <w:t xml:space="preserve">Siedzibą Żłobka jest </w:t>
      </w:r>
      <w:r w:rsidR="009A7E6D">
        <w:rPr>
          <w:rFonts w:ascii="Times New Roman" w:hAnsi="Times New Roman" w:cs="Times New Roman"/>
          <w:bCs/>
          <w:sz w:val="24"/>
          <w:szCs w:val="24"/>
        </w:rPr>
        <w:t>wydzielona część nieruchomości zabudowanej przeznaczona na działalność Żłobka, położona</w:t>
      </w:r>
      <w:r w:rsidR="00472A0E" w:rsidRPr="009A7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56A" w:rsidRPr="009A7E6D">
        <w:rPr>
          <w:rFonts w:ascii="Times New Roman" w:hAnsi="Times New Roman" w:cs="Times New Roman"/>
          <w:bCs/>
          <w:sz w:val="24"/>
          <w:szCs w:val="24"/>
        </w:rPr>
        <w:t>w miejscowości Hamentów 15, 98 – 240 Szadek.</w:t>
      </w:r>
      <w:r w:rsidR="00472A0E" w:rsidRPr="00A015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14:paraId="3BDE9CAA" w14:textId="18A7B968" w:rsidR="00A0156A" w:rsidRDefault="00FE3BD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156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A0156A" w:rsidRPr="00A0156A">
        <w:rPr>
          <w:rFonts w:ascii="Times New Roman" w:hAnsi="Times New Roman" w:cs="Times New Roman"/>
          <w:bCs/>
          <w:sz w:val="24"/>
          <w:szCs w:val="24"/>
        </w:rPr>
        <w:t>Żłobkowi</w:t>
      </w:r>
      <w:r w:rsidR="00A0156A">
        <w:rPr>
          <w:rFonts w:ascii="Times New Roman" w:hAnsi="Times New Roman" w:cs="Times New Roman"/>
          <w:bCs/>
          <w:sz w:val="24"/>
          <w:szCs w:val="24"/>
        </w:rPr>
        <w:t xml:space="preserve"> nadaje się Statut, stanowiący załącznik nr 1 do uchwały.</w:t>
      </w:r>
    </w:p>
    <w:p w14:paraId="7D3BBA93" w14:textId="7E722266" w:rsidR="00A0156A" w:rsidRDefault="00FE3BD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67295172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6A">
        <w:rPr>
          <w:rFonts w:ascii="Times New Roman" w:hAnsi="Times New Roman" w:cs="Times New Roman"/>
          <w:b/>
          <w:sz w:val="24"/>
          <w:szCs w:val="24"/>
        </w:rPr>
        <w:t xml:space="preserve">§ 4. </w:t>
      </w:r>
      <w:bookmarkEnd w:id="3"/>
      <w:r w:rsidR="00A0156A" w:rsidRPr="00A0156A">
        <w:rPr>
          <w:rFonts w:ascii="Times New Roman" w:hAnsi="Times New Roman" w:cs="Times New Roman"/>
          <w:bCs/>
          <w:sz w:val="24"/>
          <w:szCs w:val="24"/>
        </w:rPr>
        <w:t>Rozpoczęcie</w:t>
      </w:r>
      <w:r w:rsidR="00A0156A">
        <w:rPr>
          <w:rFonts w:ascii="Times New Roman" w:hAnsi="Times New Roman" w:cs="Times New Roman"/>
          <w:bCs/>
          <w:sz w:val="24"/>
          <w:szCs w:val="24"/>
        </w:rPr>
        <w:t xml:space="preserve"> działalności statutowej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="00A0156A">
        <w:rPr>
          <w:rFonts w:ascii="Times New Roman" w:hAnsi="Times New Roman" w:cs="Times New Roman"/>
          <w:bCs/>
          <w:sz w:val="24"/>
          <w:szCs w:val="24"/>
        </w:rPr>
        <w:t xml:space="preserve">łobka nastąpi z dniem 1 lipca 2021 r. </w:t>
      </w:r>
    </w:p>
    <w:p w14:paraId="0ED7EED7" w14:textId="7B9E8D4D" w:rsidR="00A0156A" w:rsidRDefault="00FE3BD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6A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A0156A" w:rsidRPr="00A0156A">
        <w:rPr>
          <w:rFonts w:ascii="Times New Roman" w:hAnsi="Times New Roman" w:cs="Times New Roman"/>
          <w:bCs/>
          <w:sz w:val="24"/>
          <w:szCs w:val="24"/>
        </w:rPr>
        <w:t>Wykonanie uchwały powierza się Burmistrzowi Gminy i Miasta Szadek.</w:t>
      </w:r>
    </w:p>
    <w:p w14:paraId="6492302F" w14:textId="0C9FB2B2" w:rsidR="00A0156A" w:rsidRPr="00A0156A" w:rsidRDefault="00FE3BD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6A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A0156A" w:rsidRPr="00A0156A">
        <w:rPr>
          <w:rFonts w:ascii="Times New Roman" w:hAnsi="Times New Roman" w:cs="Times New Roman"/>
          <w:bCs/>
          <w:sz w:val="24"/>
          <w:szCs w:val="24"/>
        </w:rPr>
        <w:t xml:space="preserve">Uchwała chodzi w życie po upływie 14 dni od dnia ogłoszenia w Dzienniku Urzędowym Województwa Łódzkiego. </w:t>
      </w:r>
    </w:p>
    <w:p w14:paraId="457A569F" w14:textId="653CFD01" w:rsidR="00472A0E" w:rsidRDefault="00472A0E" w:rsidP="00FE3BD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2F7D0" w14:textId="22880BE8" w:rsidR="00A0156A" w:rsidRDefault="00FE3BDE" w:rsidP="00FE3BD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Przewodnicząca rady </w:t>
      </w:r>
    </w:p>
    <w:p w14:paraId="7ADD9AC9" w14:textId="61F4A6DC" w:rsidR="00FE3BDE" w:rsidRDefault="00FE3BDE" w:rsidP="00FE3BD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Janina Ogińska</w:t>
      </w:r>
    </w:p>
    <w:p w14:paraId="7D77B374" w14:textId="742C6106" w:rsidR="00A0156A" w:rsidRDefault="00A0156A" w:rsidP="00300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314FE" w14:textId="5699512E" w:rsidR="00A0156A" w:rsidRDefault="00A0156A" w:rsidP="00300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C23AF" w14:textId="7642E735" w:rsidR="00A0156A" w:rsidRDefault="00A0156A" w:rsidP="00300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CD3D6" w14:textId="2447B50D" w:rsidR="009A7E6D" w:rsidRDefault="009A7E6D" w:rsidP="00300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7F90E" w14:textId="77777777" w:rsidR="009A7E6D" w:rsidRDefault="009A7E6D" w:rsidP="003004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B06B69" w14:textId="77777777" w:rsidR="00EB456C" w:rsidRDefault="00FE3BDE" w:rsidP="00EB45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E2F0DD" w14:textId="08155FA2" w:rsidR="00FE3BDE" w:rsidRPr="00EB456C" w:rsidRDefault="00317E1A" w:rsidP="00EB45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BDE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uchwały Nr </w:t>
      </w:r>
      <w:r w:rsidR="00FE3BDE">
        <w:rPr>
          <w:rFonts w:ascii="Times New Roman" w:hAnsi="Times New Roman" w:cs="Times New Roman"/>
          <w:bCs/>
          <w:sz w:val="16"/>
          <w:szCs w:val="16"/>
        </w:rPr>
        <w:t xml:space="preserve"> XXXIII/22</w:t>
      </w:r>
      <w:r w:rsidR="000F1440">
        <w:rPr>
          <w:rFonts w:ascii="Times New Roman" w:hAnsi="Times New Roman" w:cs="Times New Roman"/>
          <w:bCs/>
          <w:sz w:val="16"/>
          <w:szCs w:val="16"/>
        </w:rPr>
        <w:t>6</w:t>
      </w:r>
      <w:r w:rsidR="00FE3BDE">
        <w:rPr>
          <w:rFonts w:ascii="Times New Roman" w:hAnsi="Times New Roman" w:cs="Times New Roman"/>
          <w:bCs/>
          <w:sz w:val="16"/>
          <w:szCs w:val="16"/>
        </w:rPr>
        <w:t>/2021</w:t>
      </w:r>
    </w:p>
    <w:p w14:paraId="45A4A218" w14:textId="113EF40D" w:rsidR="00317E1A" w:rsidRPr="00FE3BDE" w:rsidRDefault="00317E1A" w:rsidP="00EB456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E3BDE">
        <w:rPr>
          <w:rFonts w:ascii="Times New Roman" w:hAnsi="Times New Roman" w:cs="Times New Roman"/>
          <w:bCs/>
          <w:sz w:val="16"/>
          <w:szCs w:val="16"/>
        </w:rPr>
        <w:t>Rady Gminy i Miasta Szadek</w:t>
      </w:r>
    </w:p>
    <w:p w14:paraId="2F649718" w14:textId="4390354E" w:rsidR="00317E1A" w:rsidRDefault="00317E1A" w:rsidP="00EB456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E3BDE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FE3BDE">
        <w:rPr>
          <w:rFonts w:ascii="Times New Roman" w:hAnsi="Times New Roman" w:cs="Times New Roman"/>
          <w:bCs/>
          <w:sz w:val="16"/>
          <w:szCs w:val="16"/>
        </w:rPr>
        <w:t xml:space="preserve">31.03.2021 r. </w:t>
      </w:r>
    </w:p>
    <w:p w14:paraId="0E59C482" w14:textId="77777777" w:rsidR="00FE3BDE" w:rsidRDefault="00FE3BDE" w:rsidP="00FE3B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C1A706" w14:textId="2061F496" w:rsidR="00AB7123" w:rsidRDefault="00317E1A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A">
        <w:rPr>
          <w:rFonts w:ascii="Times New Roman" w:hAnsi="Times New Roman" w:cs="Times New Roman"/>
          <w:b/>
          <w:sz w:val="24"/>
          <w:szCs w:val="24"/>
        </w:rPr>
        <w:t>Statut Gminnego Żłobka w Hamentowie</w:t>
      </w:r>
    </w:p>
    <w:p w14:paraId="68F0E479" w14:textId="77777777" w:rsidR="00472ADD" w:rsidRPr="00AB7123" w:rsidRDefault="00472ADD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28BA7" w14:textId="1CEDB8F2" w:rsidR="00646EBB" w:rsidRPr="00FE3BDE" w:rsidRDefault="00317E1A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7296971"/>
      <w:r w:rsidRPr="00FE3BDE"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bookmarkEnd w:id="4"/>
    </w:p>
    <w:p w14:paraId="13D9AA2B" w14:textId="30BEFA53" w:rsidR="00472ADD" w:rsidRPr="00FE3BDE" w:rsidRDefault="00317E1A" w:rsidP="00FE3B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CC42FBA" w14:textId="641B6CDF" w:rsidR="00317E1A" w:rsidRPr="00EB456C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6C">
        <w:rPr>
          <w:rFonts w:ascii="Times New Roman" w:hAnsi="Times New Roman" w:cs="Times New Roman"/>
          <w:sz w:val="24"/>
          <w:szCs w:val="24"/>
        </w:rPr>
        <w:t xml:space="preserve">    </w:t>
      </w:r>
      <w:r w:rsidR="00EB456C">
        <w:rPr>
          <w:rFonts w:ascii="Times New Roman" w:hAnsi="Times New Roman" w:cs="Times New Roman"/>
          <w:sz w:val="24"/>
          <w:szCs w:val="24"/>
        </w:rPr>
        <w:t xml:space="preserve"> </w:t>
      </w:r>
      <w:r w:rsidR="00317E1A" w:rsidRPr="00EB456C">
        <w:rPr>
          <w:rFonts w:ascii="Times New Roman" w:hAnsi="Times New Roman" w:cs="Times New Roman"/>
          <w:sz w:val="24"/>
          <w:szCs w:val="24"/>
        </w:rPr>
        <w:t>§ 1. Gminny Żłobek w Hamentowie,</w:t>
      </w:r>
      <w:r w:rsidR="00B56CDB" w:rsidRPr="00EB456C">
        <w:rPr>
          <w:rFonts w:ascii="Times New Roman" w:hAnsi="Times New Roman" w:cs="Times New Roman"/>
          <w:sz w:val="24"/>
          <w:szCs w:val="24"/>
        </w:rPr>
        <w:t xml:space="preserve"> zwany dalej „Żłobkiem” działa na podstawie: </w:t>
      </w:r>
    </w:p>
    <w:p w14:paraId="42CF44B1" w14:textId="3138796F" w:rsidR="00B56CDB" w:rsidRPr="00B56CDB" w:rsidRDefault="00B56CDB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DB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 dnia 8 marca 1990 r. o samorządzie gminnym </w:t>
      </w:r>
      <w:r w:rsidRPr="00B56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Dz. U. z 2020 </w:t>
      </w:r>
      <w:r w:rsidR="006552F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713</w:t>
      </w:r>
      <w:r w:rsidR="006552FD">
        <w:rPr>
          <w:rFonts w:ascii="Times New Roman" w:hAnsi="Times New Roman" w:cs="Times New Roman"/>
          <w:sz w:val="24"/>
          <w:szCs w:val="24"/>
        </w:rPr>
        <w:t>, poz. 1378</w:t>
      </w:r>
      <w:r w:rsidR="00FE3BDE">
        <w:rPr>
          <w:rFonts w:ascii="Times New Roman" w:hAnsi="Times New Roman" w:cs="Times New Roman"/>
          <w:sz w:val="24"/>
          <w:szCs w:val="24"/>
        </w:rPr>
        <w:t>);</w:t>
      </w:r>
    </w:p>
    <w:p w14:paraId="131F5F7D" w14:textId="71BAD6FD" w:rsidR="00B56CDB" w:rsidRPr="00B56CDB" w:rsidRDefault="00B56CDB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6CD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 dnia 27 sierpnia 2009 r. o finansach publicznych </w:t>
      </w:r>
      <w:r>
        <w:rPr>
          <w:rFonts w:ascii="Times New Roman" w:hAnsi="Times New Roman" w:cs="Times New Roman"/>
          <w:sz w:val="24"/>
          <w:szCs w:val="24"/>
        </w:rPr>
        <w:t>(t.j. Dz. U. z 2021</w:t>
      </w:r>
      <w:r w:rsidR="006552FD">
        <w:rPr>
          <w:rFonts w:ascii="Times New Roman" w:hAnsi="Times New Roman" w:cs="Times New Roman"/>
          <w:sz w:val="24"/>
          <w:szCs w:val="24"/>
        </w:rPr>
        <w:t xml:space="preserve"> r.</w:t>
      </w:r>
      <w:r w:rsidR="00FE3BDE">
        <w:rPr>
          <w:rFonts w:ascii="Times New Roman" w:hAnsi="Times New Roman" w:cs="Times New Roman"/>
          <w:sz w:val="24"/>
          <w:szCs w:val="24"/>
        </w:rPr>
        <w:t xml:space="preserve"> poz. 305);</w:t>
      </w:r>
    </w:p>
    <w:p w14:paraId="405C5E46" w14:textId="2837257D" w:rsidR="00B56CDB" w:rsidRDefault="00B56CDB" w:rsidP="009A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6CD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z dnia 4 lutego 2011 r. o opiece nad dziećmi w wieku do lat 3  </w:t>
      </w:r>
      <w:r>
        <w:rPr>
          <w:rFonts w:ascii="Times New Roman" w:hAnsi="Times New Roman" w:cs="Times New Roman"/>
          <w:sz w:val="24"/>
          <w:szCs w:val="24"/>
        </w:rPr>
        <w:t>(t.j. Dz. U. z 2021</w:t>
      </w:r>
      <w:r w:rsidR="00FE3BDE">
        <w:rPr>
          <w:rFonts w:ascii="Times New Roman" w:hAnsi="Times New Roman" w:cs="Times New Roman"/>
          <w:sz w:val="24"/>
          <w:szCs w:val="24"/>
        </w:rPr>
        <w:t xml:space="preserve"> </w:t>
      </w:r>
      <w:r w:rsidR="006552FD">
        <w:rPr>
          <w:rFonts w:ascii="Times New Roman" w:hAnsi="Times New Roman" w:cs="Times New Roman"/>
          <w:sz w:val="24"/>
          <w:szCs w:val="24"/>
        </w:rPr>
        <w:t>r.</w:t>
      </w:r>
      <w:r w:rsidR="00FE3BDE">
        <w:rPr>
          <w:rFonts w:ascii="Times New Roman" w:hAnsi="Times New Roman" w:cs="Times New Roman"/>
          <w:sz w:val="24"/>
          <w:szCs w:val="24"/>
        </w:rPr>
        <w:t xml:space="preserve"> poz. 75);</w:t>
      </w:r>
    </w:p>
    <w:p w14:paraId="38B6EC9C" w14:textId="2ADE2B7D" w:rsidR="00B56CDB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niniejszego Statutu;</w:t>
      </w:r>
    </w:p>
    <w:p w14:paraId="2D1384AC" w14:textId="79A14ADA" w:rsidR="00B56CDB" w:rsidRDefault="00B56CDB" w:rsidP="009A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innych przepisów dotyczących jednostek budżetowych.</w:t>
      </w:r>
    </w:p>
    <w:p w14:paraId="5189B006" w14:textId="1C4D7F5A" w:rsidR="00646EBB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DB" w:rsidRPr="00EB456C">
        <w:rPr>
          <w:rFonts w:ascii="Times New Roman" w:hAnsi="Times New Roman" w:cs="Times New Roman"/>
          <w:sz w:val="24"/>
          <w:szCs w:val="24"/>
        </w:rPr>
        <w:t xml:space="preserve">§ 2. </w:t>
      </w:r>
      <w:r w:rsidR="00646EBB" w:rsidRPr="00EB456C">
        <w:rPr>
          <w:rFonts w:ascii="Times New Roman" w:hAnsi="Times New Roman" w:cs="Times New Roman"/>
          <w:bCs/>
          <w:sz w:val="24"/>
          <w:szCs w:val="24"/>
        </w:rPr>
        <w:t>1.</w:t>
      </w:r>
      <w:r w:rsidR="00646EBB" w:rsidRPr="00EB456C">
        <w:rPr>
          <w:rFonts w:ascii="Times New Roman" w:hAnsi="Times New Roman" w:cs="Times New Roman"/>
          <w:sz w:val="24"/>
          <w:szCs w:val="24"/>
        </w:rPr>
        <w:t xml:space="preserve"> </w:t>
      </w:r>
      <w:r w:rsidR="00B56CDB" w:rsidRPr="00EB456C">
        <w:rPr>
          <w:rFonts w:ascii="Times New Roman" w:hAnsi="Times New Roman" w:cs="Times New Roman"/>
          <w:sz w:val="24"/>
          <w:szCs w:val="24"/>
        </w:rPr>
        <w:t>Gminny Żłobek w Hamentowie</w:t>
      </w:r>
      <w:r w:rsidR="00B5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DB" w:rsidRPr="00B56CDB">
        <w:rPr>
          <w:rFonts w:ascii="Times New Roman" w:hAnsi="Times New Roman" w:cs="Times New Roman"/>
          <w:bCs/>
          <w:sz w:val="24"/>
          <w:szCs w:val="24"/>
        </w:rPr>
        <w:t>jest gminną jednostką</w:t>
      </w:r>
      <w:r w:rsidR="00B56CDB">
        <w:rPr>
          <w:rFonts w:ascii="Times New Roman" w:hAnsi="Times New Roman" w:cs="Times New Roman"/>
          <w:bCs/>
          <w:sz w:val="24"/>
          <w:szCs w:val="24"/>
        </w:rPr>
        <w:t xml:space="preserve"> budżetową Gminy i Miasta Szadek</w:t>
      </w:r>
      <w:r w:rsidR="00646EBB">
        <w:rPr>
          <w:rFonts w:ascii="Times New Roman" w:hAnsi="Times New Roman" w:cs="Times New Roman"/>
          <w:bCs/>
          <w:sz w:val="24"/>
          <w:szCs w:val="24"/>
        </w:rPr>
        <w:t>, podlegają</w:t>
      </w:r>
      <w:r w:rsidR="009A7E6D">
        <w:rPr>
          <w:rFonts w:ascii="Times New Roman" w:hAnsi="Times New Roman" w:cs="Times New Roman"/>
          <w:bCs/>
          <w:sz w:val="24"/>
          <w:szCs w:val="24"/>
        </w:rPr>
        <w:t>cą</w:t>
      </w:r>
      <w:r w:rsidR="00646EBB">
        <w:rPr>
          <w:rFonts w:ascii="Times New Roman" w:hAnsi="Times New Roman" w:cs="Times New Roman"/>
          <w:bCs/>
          <w:sz w:val="24"/>
          <w:szCs w:val="24"/>
        </w:rPr>
        <w:t xml:space="preserve"> wpisowi do rejestru żłobków i klubów dziecięcych prowadzących działalność na terenie Gminy i Miasta Szadek.</w:t>
      </w:r>
    </w:p>
    <w:p w14:paraId="5D479027" w14:textId="5BB38EE9" w:rsidR="00646EBB" w:rsidRDefault="00646EBB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Organem założycielskim Żłobka jest Gmina i Miasto Szadek.</w:t>
      </w:r>
    </w:p>
    <w:p w14:paraId="141D5A21" w14:textId="103C4E77" w:rsidR="00646EBB" w:rsidRDefault="00646EBB" w:rsidP="009A7E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Siedzib</w:t>
      </w:r>
      <w:r w:rsidR="009A7E6D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Żłobka</w:t>
      </w:r>
      <w:r w:rsidR="009A7E6D" w:rsidRPr="009A7E6D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9A7E6D">
        <w:rPr>
          <w:rFonts w:ascii="Times New Roman" w:hAnsi="Times New Roman" w:cs="Times New Roman"/>
          <w:bCs/>
          <w:sz w:val="24"/>
          <w:szCs w:val="24"/>
        </w:rPr>
        <w:t>wydzielona część nieruchomości zabudowanej przeznaczona na działalność Żłobka, położona</w:t>
      </w:r>
      <w:r w:rsidR="009A7E6D" w:rsidRPr="009A7E6D">
        <w:rPr>
          <w:rFonts w:ascii="Times New Roman" w:hAnsi="Times New Roman" w:cs="Times New Roman"/>
          <w:bCs/>
          <w:sz w:val="24"/>
          <w:szCs w:val="24"/>
        </w:rPr>
        <w:t xml:space="preserve"> w miejscowości Hamentów 15, 98 – 240 Szadek.</w:t>
      </w:r>
      <w:r w:rsidR="009A7E6D" w:rsidRPr="00A015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425B50" w14:textId="39A5FB42" w:rsidR="009A7E6D" w:rsidRDefault="00646EBB" w:rsidP="00FE3B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EBB">
        <w:rPr>
          <w:rFonts w:ascii="Times New Roman" w:hAnsi="Times New Roman" w:cs="Times New Roman"/>
          <w:bCs/>
          <w:sz w:val="24"/>
          <w:szCs w:val="24"/>
        </w:rPr>
        <w:t xml:space="preserve">4. Pełna </w:t>
      </w:r>
      <w:r>
        <w:rPr>
          <w:rFonts w:ascii="Times New Roman" w:hAnsi="Times New Roman" w:cs="Times New Roman"/>
          <w:bCs/>
          <w:sz w:val="24"/>
          <w:szCs w:val="24"/>
        </w:rPr>
        <w:t>nazwa używana przez Żłobek brzmi jak następuje:</w:t>
      </w:r>
      <w:r w:rsidR="0065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BDE">
        <w:rPr>
          <w:rFonts w:ascii="Times New Roman" w:hAnsi="Times New Roman" w:cs="Times New Roman"/>
          <w:b/>
          <w:sz w:val="24"/>
          <w:szCs w:val="24"/>
        </w:rPr>
        <w:t>Gminny Żłobek w Hamentowie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FEA2F2" w14:textId="0D6B0F9B" w:rsidR="00646EBB" w:rsidRPr="00FE3BDE" w:rsidRDefault="00646EBB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34E08ED9" w14:textId="37F1E72A" w:rsidR="00646EBB" w:rsidRPr="00FE3BDE" w:rsidRDefault="00C57182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 xml:space="preserve">Cele i zadania Żłobka </w:t>
      </w:r>
    </w:p>
    <w:p w14:paraId="563E0023" w14:textId="2FA4D7B0" w:rsidR="00C57182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7182">
        <w:rPr>
          <w:rFonts w:ascii="Times New Roman" w:hAnsi="Times New Roman" w:cs="Times New Roman"/>
          <w:b/>
          <w:sz w:val="24"/>
          <w:szCs w:val="24"/>
        </w:rPr>
        <w:t>§ 3.</w:t>
      </w:r>
      <w:r w:rsidR="00C57182" w:rsidRPr="00C57182">
        <w:rPr>
          <w:rFonts w:ascii="Times New Roman" w:hAnsi="Times New Roman" w:cs="Times New Roman"/>
          <w:bCs/>
          <w:sz w:val="24"/>
          <w:szCs w:val="24"/>
        </w:rPr>
        <w:t>1.</w:t>
      </w:r>
      <w:r w:rsidR="00C5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82" w:rsidRPr="00C57182">
        <w:rPr>
          <w:rFonts w:ascii="Times New Roman" w:hAnsi="Times New Roman" w:cs="Times New Roman"/>
          <w:bCs/>
          <w:sz w:val="24"/>
          <w:szCs w:val="24"/>
        </w:rPr>
        <w:t>Podstawowym</w:t>
      </w:r>
      <w:r w:rsidR="00C57182">
        <w:rPr>
          <w:rFonts w:ascii="Times New Roman" w:hAnsi="Times New Roman" w:cs="Times New Roman"/>
          <w:bCs/>
          <w:sz w:val="24"/>
          <w:szCs w:val="24"/>
        </w:rPr>
        <w:t xml:space="preserve"> celem </w:t>
      </w:r>
      <w:r w:rsidR="00E628C3">
        <w:rPr>
          <w:rFonts w:ascii="Times New Roman" w:hAnsi="Times New Roman" w:cs="Times New Roman"/>
          <w:bCs/>
          <w:sz w:val="24"/>
          <w:szCs w:val="24"/>
        </w:rPr>
        <w:t xml:space="preserve">działania </w:t>
      </w:r>
      <w:r w:rsidR="00C57182">
        <w:rPr>
          <w:rFonts w:ascii="Times New Roman" w:hAnsi="Times New Roman" w:cs="Times New Roman"/>
          <w:bCs/>
          <w:sz w:val="24"/>
          <w:szCs w:val="24"/>
        </w:rPr>
        <w:t>Żłobka jest zapewnienie opieki dzieciom w warunkach umożliwiających ich rozwój psychiczny i fizyczny, stosownie do wieku oraz wspomaganie rodziców w ich wychowaniu.</w:t>
      </w:r>
    </w:p>
    <w:p w14:paraId="026A40BD" w14:textId="56145647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 zadań Żłobka należy w szczególności:</w:t>
      </w:r>
    </w:p>
    <w:p w14:paraId="653EBCFB" w14:textId="4C8724CE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sprawowanie opieki pielęgnacyjnej i wychowawczej nad dziećmi w warunkach jak najbardziej zbliżon</w:t>
      </w:r>
      <w:r w:rsidR="00FE3BDE">
        <w:rPr>
          <w:rFonts w:ascii="Times New Roman" w:hAnsi="Times New Roman" w:cs="Times New Roman"/>
          <w:bCs/>
          <w:sz w:val="24"/>
          <w:szCs w:val="24"/>
        </w:rPr>
        <w:t>ych do domowych;</w:t>
      </w:r>
    </w:p>
    <w:p w14:paraId="0EFFDF92" w14:textId="0CF6A210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zapewnienie dzieciom warunków do prawidłowego rozwoju psychicznego i fizycznego, stosownie do ich potrzeb i wieku;</w:t>
      </w:r>
    </w:p>
    <w:p w14:paraId="6CB3FF33" w14:textId="13E9F51B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zapewnienie dzieciom, racjonalnego wyżywienia, zawierającego niezbędne składniki pokarmowe, zgodnie z normami żywieniowymi, w odpowiednich higienicznych warunkach;</w:t>
      </w:r>
    </w:p>
    <w:p w14:paraId="116CD2A5" w14:textId="01B93E08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zapewnienie bezpieczeństwa dzieciom oraz dbanie o ich zdrowie;</w:t>
      </w:r>
    </w:p>
    <w:p w14:paraId="3A8D6CE8" w14:textId="285EDDBE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5) zapewnienie dzieciom możliwości wypoczynku;</w:t>
      </w:r>
    </w:p>
    <w:p w14:paraId="5A6D92CB" w14:textId="57B2E2E8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zagwarantowanie dzieciom jak najlepszych warunków do zabawy z elementami edukacji;</w:t>
      </w:r>
    </w:p>
    <w:p w14:paraId="04B7CF0D" w14:textId="36716ACA" w:rsidR="00C57182" w:rsidRDefault="00C5718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rozwijanie zdolności ruchowych i manualnych dzieci poprzez prowadzenie zaj</w:t>
      </w:r>
      <w:r w:rsidR="00AB7123">
        <w:rPr>
          <w:rFonts w:ascii="Times New Roman" w:hAnsi="Times New Roman" w:cs="Times New Roman"/>
          <w:bCs/>
          <w:sz w:val="24"/>
          <w:szCs w:val="24"/>
        </w:rPr>
        <w:t>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uwzględni</w:t>
      </w:r>
      <w:r w:rsidR="00AB712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jących ich indywidualny rozwój psychomotoryczny</w:t>
      </w:r>
      <w:r w:rsidR="00AB712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DBAB6" w14:textId="464E97A7" w:rsidR="00AB7123" w:rsidRDefault="00AB7123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rozwijanie samodzielności dzieci oraz wyrabianie właściwych nawyków higieny osobistej;</w:t>
      </w:r>
    </w:p>
    <w:p w14:paraId="501CBDC2" w14:textId="2C33B103" w:rsidR="00AB7123" w:rsidRDefault="00AB7123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współpraca z rodzicami oraz ich wspomaganie w wychowaniu dzieci, z uwzględnie</w:t>
      </w:r>
      <w:r w:rsidR="00EB456C">
        <w:rPr>
          <w:rFonts w:ascii="Times New Roman" w:hAnsi="Times New Roman" w:cs="Times New Roman"/>
          <w:bCs/>
          <w:sz w:val="24"/>
          <w:szCs w:val="24"/>
        </w:rPr>
        <w:t>niem ich indywidualnych potrzeb;</w:t>
      </w:r>
    </w:p>
    <w:p w14:paraId="45DC36EB" w14:textId="18CD208E" w:rsidR="00EB456C" w:rsidRDefault="00EB456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wspomaganie indywidulanego rozwoju dziecka oraz wspomagania rodziny w wychowywaniu dziecka, a w przypadku dzieci niepełnosprawnych – ze szczególnym uwzględnieniem rodzaju ich niepełnosprawności.</w:t>
      </w:r>
    </w:p>
    <w:p w14:paraId="22BEBBCE" w14:textId="087D851C" w:rsidR="00EB456C" w:rsidRPr="007554FB" w:rsidRDefault="00EB456C" w:rsidP="009A7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FB">
        <w:rPr>
          <w:rFonts w:ascii="Times New Roman" w:hAnsi="Times New Roman" w:cs="Times New Roman"/>
          <w:sz w:val="24"/>
          <w:szCs w:val="24"/>
        </w:rPr>
        <w:t>3. W przypadku dzieci niepełnosprawnych</w:t>
      </w:r>
      <w:r w:rsidR="007554FB" w:rsidRPr="007554FB">
        <w:rPr>
          <w:rFonts w:ascii="Times New Roman" w:hAnsi="Times New Roman" w:cs="Times New Roman"/>
          <w:sz w:val="24"/>
          <w:szCs w:val="24"/>
        </w:rPr>
        <w:t xml:space="preserve">, zadaniem żłobka, oprócz zadań wymienionych w ust.2, z uwzględnieniem rodzaju niepełnosprawności, jest zapewnienie specjalistycznej opieki i pomocy </w:t>
      </w:r>
      <w:r w:rsidR="007554FB">
        <w:rPr>
          <w:rFonts w:ascii="Times New Roman" w:hAnsi="Times New Roman" w:cs="Times New Roman"/>
          <w:sz w:val="24"/>
          <w:szCs w:val="24"/>
        </w:rPr>
        <w:t>psychologiczno</w:t>
      </w:r>
      <w:r w:rsidR="007554FB" w:rsidRPr="007554FB">
        <w:rPr>
          <w:rFonts w:ascii="Times New Roman" w:hAnsi="Times New Roman" w:cs="Times New Roman"/>
          <w:sz w:val="24"/>
          <w:szCs w:val="24"/>
        </w:rPr>
        <w:t xml:space="preserve"> – pedagogicznej, w tym logopedycznej, prawidłowego ich rozwoju, uczenie i rozwijanie umiejętności niezbędnych do samodzielnego życia, w</w:t>
      </w:r>
      <w:r w:rsidR="007554FB">
        <w:rPr>
          <w:rFonts w:ascii="Times New Roman" w:hAnsi="Times New Roman" w:cs="Times New Roman"/>
          <w:sz w:val="24"/>
          <w:szCs w:val="24"/>
        </w:rPr>
        <w:t xml:space="preserve"> </w:t>
      </w:r>
      <w:r w:rsidR="007554FB" w:rsidRPr="007554FB">
        <w:rPr>
          <w:rFonts w:ascii="Times New Roman" w:hAnsi="Times New Roman" w:cs="Times New Roman"/>
          <w:sz w:val="24"/>
          <w:szCs w:val="24"/>
        </w:rPr>
        <w:t>tym również wyrabianie umiejętności zachowania się w kontaktach z rówieśnikami.</w:t>
      </w:r>
      <w:r w:rsidR="00FE3BDE" w:rsidRPr="007554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E56051" w14:textId="52683081" w:rsidR="002E2D41" w:rsidRDefault="007554FB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D41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2E2D41" w:rsidRPr="002E2D41">
        <w:rPr>
          <w:rFonts w:ascii="Times New Roman" w:hAnsi="Times New Roman" w:cs="Times New Roman"/>
          <w:bCs/>
          <w:sz w:val="24"/>
          <w:szCs w:val="24"/>
        </w:rPr>
        <w:t>Rea</w:t>
      </w:r>
      <w:r w:rsidR="002E2D41">
        <w:rPr>
          <w:rFonts w:ascii="Times New Roman" w:hAnsi="Times New Roman" w:cs="Times New Roman"/>
          <w:bCs/>
          <w:sz w:val="24"/>
          <w:szCs w:val="24"/>
        </w:rPr>
        <w:t>lizacja celów oraz zadań Żłobka następuje przy uwzględnieniu następujących wymogów:</w:t>
      </w:r>
    </w:p>
    <w:p w14:paraId="5849C1DC" w14:textId="6F6C2D3D" w:rsidR="002E2D41" w:rsidRPr="00FE3BDE" w:rsidRDefault="00FE3BDE" w:rsidP="00FE3B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E2D41" w:rsidRPr="00FE3BDE">
        <w:rPr>
          <w:rFonts w:ascii="Times New Roman" w:hAnsi="Times New Roman" w:cs="Times New Roman"/>
          <w:bCs/>
          <w:sz w:val="24"/>
          <w:szCs w:val="24"/>
        </w:rPr>
        <w:t>w czasie pobytu dzieci w Żłobku oraz w trakcie zajęć poza jego obiektem, opiekę nad nimi sprawuje wykwalifikowany personel, zatrudniony w Żłobku zgodnie z przepisami prawa;</w:t>
      </w:r>
    </w:p>
    <w:p w14:paraId="1A0314FF" w14:textId="140D6553" w:rsidR="00472ADD" w:rsidRPr="00FE3BDE" w:rsidRDefault="00FE3BDE" w:rsidP="00FE3B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2E2D41" w:rsidRPr="00FE3BDE">
        <w:rPr>
          <w:rFonts w:ascii="Times New Roman" w:hAnsi="Times New Roman" w:cs="Times New Roman"/>
          <w:bCs/>
          <w:sz w:val="24"/>
          <w:szCs w:val="24"/>
        </w:rPr>
        <w:t>opiekun prowadzący zajęcia w Żłobku współpracuje z rodzicami dzieci uczęszczających na zajęcia w szczególności po</w:t>
      </w:r>
      <w:r>
        <w:rPr>
          <w:rFonts w:ascii="Times New Roman" w:hAnsi="Times New Roman" w:cs="Times New Roman"/>
          <w:bCs/>
          <w:sz w:val="24"/>
          <w:szCs w:val="24"/>
        </w:rPr>
        <w:t>przez prowadzenie konsultacji</w:t>
      </w:r>
      <w:r w:rsidR="002E2D41" w:rsidRPr="00FE3BDE">
        <w:rPr>
          <w:rFonts w:ascii="Times New Roman" w:hAnsi="Times New Roman" w:cs="Times New Roman"/>
          <w:bCs/>
          <w:sz w:val="24"/>
          <w:szCs w:val="24"/>
        </w:rPr>
        <w:t xml:space="preserve"> i udzielanie porad w zakresie pracy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41" w:rsidRPr="00FE3BDE">
        <w:rPr>
          <w:rFonts w:ascii="Times New Roman" w:hAnsi="Times New Roman" w:cs="Times New Roman"/>
          <w:bCs/>
          <w:sz w:val="24"/>
          <w:szCs w:val="24"/>
        </w:rPr>
        <w:t>z dziećmi.</w:t>
      </w:r>
    </w:p>
    <w:p w14:paraId="0BBCB468" w14:textId="1C075FFB" w:rsidR="00AB7123" w:rsidRPr="00FE3BDE" w:rsidRDefault="00AB7123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DE">
        <w:rPr>
          <w:rFonts w:ascii="Times New Roman" w:hAnsi="Times New Roman" w:cs="Times New Roman"/>
          <w:b/>
          <w:sz w:val="24"/>
          <w:szCs w:val="24"/>
        </w:rPr>
        <w:t>Rozdział 3.</w:t>
      </w:r>
    </w:p>
    <w:p w14:paraId="6161AFCE" w14:textId="55B5B85E" w:rsidR="00AB7123" w:rsidRPr="00FE3BDE" w:rsidRDefault="00AB7123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DE">
        <w:rPr>
          <w:rFonts w:ascii="Times New Roman" w:hAnsi="Times New Roman" w:cs="Times New Roman"/>
          <w:b/>
          <w:sz w:val="24"/>
          <w:szCs w:val="24"/>
        </w:rPr>
        <w:t xml:space="preserve">Warunki przyjmowania dzieci do Żłobka  </w:t>
      </w:r>
    </w:p>
    <w:p w14:paraId="75434D4D" w14:textId="60F4EF00" w:rsidR="000C4921" w:rsidRPr="000C4921" w:rsidRDefault="00FE3BDE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D41" w:rsidRPr="000C4921">
        <w:rPr>
          <w:rFonts w:ascii="Times New Roman" w:hAnsi="Times New Roman" w:cs="Times New Roman"/>
          <w:b/>
          <w:sz w:val="24"/>
          <w:szCs w:val="24"/>
        </w:rPr>
        <w:t>§ 5.</w:t>
      </w:r>
      <w:r w:rsidR="002E2D41" w:rsidRPr="000C492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C4921" w:rsidRPr="000C4921">
        <w:rPr>
          <w:rFonts w:ascii="Times New Roman" w:hAnsi="Times New Roman" w:cs="Times New Roman"/>
          <w:bCs/>
          <w:sz w:val="24"/>
          <w:szCs w:val="24"/>
        </w:rPr>
        <w:t xml:space="preserve">Podstawą przyjęcia dziecka do Żłobka jest zakwalifikowanie się </w:t>
      </w:r>
      <w:r w:rsidR="006F4FAA">
        <w:rPr>
          <w:rFonts w:ascii="Times New Roman" w:hAnsi="Times New Roman" w:cs="Times New Roman"/>
          <w:bCs/>
          <w:sz w:val="24"/>
          <w:szCs w:val="24"/>
        </w:rPr>
        <w:t>r</w:t>
      </w:r>
      <w:r w:rsidR="000C4921" w:rsidRPr="000C4921">
        <w:rPr>
          <w:rFonts w:ascii="Times New Roman" w:hAnsi="Times New Roman" w:cs="Times New Roman"/>
          <w:bCs/>
          <w:sz w:val="24"/>
          <w:szCs w:val="24"/>
        </w:rPr>
        <w:t xml:space="preserve">odzica lub </w:t>
      </w:r>
      <w:r w:rsidR="006F4FAA">
        <w:rPr>
          <w:rFonts w:ascii="Times New Roman" w:hAnsi="Times New Roman" w:cs="Times New Roman"/>
          <w:bCs/>
          <w:sz w:val="24"/>
          <w:szCs w:val="24"/>
        </w:rPr>
        <w:t>p</w:t>
      </w:r>
      <w:r w:rsidR="000C4921" w:rsidRPr="000C4921">
        <w:rPr>
          <w:rFonts w:ascii="Times New Roman" w:hAnsi="Times New Roman" w:cs="Times New Roman"/>
          <w:bCs/>
          <w:sz w:val="24"/>
          <w:szCs w:val="24"/>
        </w:rPr>
        <w:t>rawnego opiekuna dziecka do projektu konkursowego współfinansowanego ze środków Europejskiego Funduszu Społecznego w ramach Regionalnego Programu Operacyjnego Województwa Łódzkiego na lata 2014-2020, OŚ Priorytetowa:</w:t>
      </w:r>
      <w:r w:rsidR="00387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921" w:rsidRPr="000C4921">
        <w:rPr>
          <w:rFonts w:ascii="Times New Roman" w:hAnsi="Times New Roman" w:cs="Times New Roman"/>
          <w:bCs/>
          <w:sz w:val="24"/>
          <w:szCs w:val="24"/>
        </w:rPr>
        <w:t>X Adaptacyjność pracowników                                            i przedsiębiorstw w Regionie, Działania X.1 Powrót na rynek pracy osób sprawujących opiekę</w:t>
      </w:r>
    </w:p>
    <w:p w14:paraId="31F97F48" w14:textId="3ED19A53" w:rsidR="000C4921" w:rsidRPr="000C4921" w:rsidRDefault="000C4921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921">
        <w:rPr>
          <w:rFonts w:ascii="Times New Roman" w:hAnsi="Times New Roman" w:cs="Times New Roman"/>
          <w:bCs/>
          <w:sz w:val="24"/>
          <w:szCs w:val="24"/>
        </w:rPr>
        <w:t>nad dziećmi w wieku do 3 lat.</w:t>
      </w:r>
    </w:p>
    <w:p w14:paraId="195938E7" w14:textId="293DF37F" w:rsidR="000C4921" w:rsidRDefault="000C4921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921">
        <w:rPr>
          <w:rFonts w:ascii="Times New Roman" w:hAnsi="Times New Roman" w:cs="Times New Roman"/>
          <w:bCs/>
          <w:sz w:val="24"/>
          <w:szCs w:val="24"/>
        </w:rPr>
        <w:t>2.</w:t>
      </w:r>
      <w:r w:rsidR="00E84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921">
        <w:rPr>
          <w:rFonts w:ascii="Times New Roman" w:hAnsi="Times New Roman" w:cs="Times New Roman"/>
          <w:bCs/>
          <w:sz w:val="24"/>
          <w:szCs w:val="24"/>
        </w:rPr>
        <w:t>Nabór</w:t>
      </w:r>
      <w:r>
        <w:rPr>
          <w:rFonts w:ascii="Times New Roman" w:hAnsi="Times New Roman" w:cs="Times New Roman"/>
          <w:bCs/>
          <w:sz w:val="24"/>
          <w:szCs w:val="24"/>
        </w:rPr>
        <w:t xml:space="preserve"> do Żłobka odbywa się równolegle z rekrutacją Uczestników Projektu.</w:t>
      </w:r>
    </w:p>
    <w:p w14:paraId="6D51F286" w14:textId="77777777" w:rsidR="00E84136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Po zakończeniu projektu d</w:t>
      </w:r>
      <w:r w:rsidRPr="00E84136">
        <w:rPr>
          <w:rFonts w:ascii="Times New Roman" w:hAnsi="Times New Roman" w:cs="Times New Roman"/>
          <w:bCs/>
          <w:sz w:val="24"/>
          <w:szCs w:val="24"/>
        </w:rPr>
        <w:t>zieci do Żłobka przyjmowane są na podstawie kart zgłoszeń dziecka,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składanych przez rodziców/prawnych opiekunów do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yrektora Żłobka. </w:t>
      </w:r>
    </w:p>
    <w:p w14:paraId="0E1AAB93" w14:textId="30A61584" w:rsidR="00E84136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84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Termin składania kart ustala i podaje do publicznej wiadomości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84136">
        <w:rPr>
          <w:rFonts w:ascii="Times New Roman" w:hAnsi="Times New Roman" w:cs="Times New Roman"/>
          <w:bCs/>
          <w:sz w:val="24"/>
          <w:szCs w:val="24"/>
        </w:rPr>
        <w:t>yrektor Żłobka.</w:t>
      </w:r>
    </w:p>
    <w:p w14:paraId="0C2BA3BE" w14:textId="77777777" w:rsidR="00E84136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Karty zgłoszeń dziecka rozpatrywane są przez komisję rekrutacyjną, powołaną przez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84136">
        <w:rPr>
          <w:rFonts w:ascii="Times New Roman" w:hAnsi="Times New Roman" w:cs="Times New Roman"/>
          <w:bCs/>
          <w:sz w:val="24"/>
          <w:szCs w:val="24"/>
        </w:rPr>
        <w:t>yrektora, który jest jej przewodniczącym.</w:t>
      </w:r>
    </w:p>
    <w:p w14:paraId="6112EBCD" w14:textId="2C7171A3" w:rsidR="00E84136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84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4FB">
        <w:rPr>
          <w:rFonts w:ascii="Times New Roman" w:hAnsi="Times New Roman" w:cs="Times New Roman"/>
          <w:bCs/>
          <w:sz w:val="24"/>
          <w:szCs w:val="24"/>
        </w:rPr>
        <w:t>Pierwszeństwo przyjęcia do żłobka mają:</w:t>
      </w:r>
    </w:p>
    <w:p w14:paraId="5D747C2A" w14:textId="58CC36F1" w:rsidR="00E84136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dzieci zamieszkałe na terenie </w:t>
      </w:r>
      <w:r>
        <w:rPr>
          <w:rFonts w:ascii="Times New Roman" w:hAnsi="Times New Roman" w:cs="Times New Roman"/>
          <w:bCs/>
          <w:sz w:val="24"/>
          <w:szCs w:val="24"/>
        </w:rPr>
        <w:t>Gminy i Miasta Szadek;</w:t>
      </w:r>
    </w:p>
    <w:p w14:paraId="7923F049" w14:textId="77777777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2)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dzieci, których rodzice lub prawni opiekunowie pracują lub uczą się w trybie dziennym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6DAD78" w14:textId="548E095D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3)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 z rodzin wielodzietnych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E4B1D2" w14:textId="3E3363F2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4)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dzieci,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wobec których orzeczono znaczny lub umiarkowany stopień niepełnosprawności, co do których nie istnieją przeciwwskazania zdrowotne uniemożliwiające im korzystanie ze Żłobka,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a Żłobek posiada możliwość zapewnienia szczególnej opieki w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odniesieniu do potrzeb dziecka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5C1632" w14:textId="23CB02B3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5)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dzieci, wobec których rodzeństwa orzeczono znaczny lub umiarkowany stopień niepełnosprawnoś</w:t>
      </w:r>
      <w:r w:rsidR="00472ADD">
        <w:rPr>
          <w:rFonts w:ascii="Times New Roman" w:hAnsi="Times New Roman" w:cs="Times New Roman"/>
          <w:bCs/>
          <w:sz w:val="24"/>
          <w:szCs w:val="24"/>
        </w:rPr>
        <w:t>ci;</w:t>
      </w:r>
    </w:p>
    <w:p w14:paraId="0CE61318" w14:textId="77777777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6)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 matek i ojców,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wobec których orzeczono znaczny lub umiarkowany stopień niepełnosprawności,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bądź całkowitą niezdolność do pracy oraz niezdolność do samodzielnej egzystencji na podstawie odrębnych przepisów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93C43" w14:textId="77777777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7)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 matek i ojców samotnie je wychowujących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F6851C" w14:textId="66F4F243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8)</w:t>
      </w:r>
      <w:r w:rsidR="000F1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dzieci umieszczone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w rodzinach zastępczych lub w placówkach opiekuńczo –wychowawczych</w:t>
      </w:r>
      <w:r w:rsidR="00472A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BCFF54" w14:textId="45B21507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9)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rodzeństwo dzieci uczęszczających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do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Żłobka.</w:t>
      </w:r>
    </w:p>
    <w:p w14:paraId="3C00694F" w14:textId="77777777" w:rsidR="00472ADD" w:rsidRDefault="00472ADD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Dyrektor może przyjąć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Żłobka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dzieci zamieszkałe na terenie innych gmin,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pod warunkiem posiadania wolnych miejsc.</w:t>
      </w:r>
    </w:p>
    <w:p w14:paraId="751C2650" w14:textId="69DB71A9" w:rsidR="007554FB" w:rsidRDefault="007554FB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CC0B52">
        <w:rPr>
          <w:rFonts w:ascii="Times New Roman" w:hAnsi="Times New Roman" w:cs="Times New Roman"/>
          <w:bCs/>
          <w:sz w:val="24"/>
          <w:szCs w:val="24"/>
        </w:rPr>
        <w:t>Dyrektor może przyjąć do Żłobka inne dziecko w miejsce i na czas nieobecności dziecka będącego podopiecznym Żłobka, na podstawie umowy z jego rodzicami, w przypadku posiadania wolnych miejsc w Żłobku z uwzględnieniem § 5 ust.6.</w:t>
      </w:r>
    </w:p>
    <w:p w14:paraId="5901B0A0" w14:textId="535D86B5" w:rsidR="00E84136" w:rsidRPr="00E84136" w:rsidRDefault="007554FB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.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Dzieci uczęszczające do Żłobka nie podlegają rekrutacji –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rodzice dzieci składają deklarację kontynuacji uczęszczania do Żłobka.</w:t>
      </w:r>
    </w:p>
    <w:p w14:paraId="1B992DE7" w14:textId="63657398" w:rsidR="00472ADD" w:rsidRDefault="007554FB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.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W przypadku, gdy liczba zgłoszeń nie przekracza liczby miejsc, komisji kwalifikacyjnej nie powołuje się.</w:t>
      </w:r>
    </w:p>
    <w:p w14:paraId="78F9D6CC" w14:textId="010FBB1F" w:rsidR="00472ADD" w:rsidRDefault="00FE3BDE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554FB">
        <w:rPr>
          <w:rFonts w:ascii="Times New Roman" w:hAnsi="Times New Roman" w:cs="Times New Roman"/>
          <w:bCs/>
          <w:sz w:val="24"/>
          <w:szCs w:val="24"/>
        </w:rPr>
        <w:t>1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.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Do Żłobka dzieci mogą być przyjmowane w ciągu roku,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w zależności od liczby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wolnych miejsc.</w:t>
      </w:r>
    </w:p>
    <w:p w14:paraId="2CFDF2FE" w14:textId="7B50AAEF" w:rsidR="00472ADD" w:rsidRDefault="00472ADD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554FB">
        <w:rPr>
          <w:rFonts w:ascii="Times New Roman" w:hAnsi="Times New Roman" w:cs="Times New Roman"/>
          <w:bCs/>
          <w:sz w:val="24"/>
          <w:szCs w:val="24"/>
        </w:rPr>
        <w:t>2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W przypadku większej liczby chętnych,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ubiegających się o przyjęcie do Żłobka,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niż liczba miejsc i spełniających kryteria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rekrutacji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yrektor tworzy listę rezerwową dzieci zakwalifikowanych, a nie przyjętych do Żłobka.</w:t>
      </w:r>
    </w:p>
    <w:p w14:paraId="6013D001" w14:textId="0EABCD97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CC0B52">
        <w:rPr>
          <w:rFonts w:ascii="Times New Roman" w:hAnsi="Times New Roman" w:cs="Times New Roman"/>
          <w:bCs/>
          <w:sz w:val="24"/>
          <w:szCs w:val="24"/>
        </w:rPr>
        <w:t>3</w:t>
      </w:r>
      <w:r w:rsidRPr="00E84136">
        <w:rPr>
          <w:rFonts w:ascii="Times New Roman" w:hAnsi="Times New Roman" w:cs="Times New Roman"/>
          <w:bCs/>
          <w:sz w:val="24"/>
          <w:szCs w:val="24"/>
        </w:rPr>
        <w:t>.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W sytuacji, gdy zwolni się miejsce w Żłobku, </w:t>
      </w:r>
      <w:r w:rsidR="00472ADD">
        <w:rPr>
          <w:rFonts w:ascii="Times New Roman" w:hAnsi="Times New Roman" w:cs="Times New Roman"/>
          <w:bCs/>
          <w:sz w:val="24"/>
          <w:szCs w:val="24"/>
        </w:rPr>
        <w:t>D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yrektor przyjmuje dziecko do Żłobka, uwzględniając kolejność zapisu na liście rezerwowej oraz kryteria rekrutacji. </w:t>
      </w:r>
    </w:p>
    <w:p w14:paraId="349C0444" w14:textId="02DDB07A" w:rsidR="00472ADD" w:rsidRDefault="00E84136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1</w:t>
      </w:r>
      <w:r w:rsidR="00CC0B52">
        <w:rPr>
          <w:rFonts w:ascii="Times New Roman" w:hAnsi="Times New Roman" w:cs="Times New Roman"/>
          <w:bCs/>
          <w:sz w:val="24"/>
          <w:szCs w:val="24"/>
        </w:rPr>
        <w:t>4</w:t>
      </w:r>
      <w:r w:rsidRPr="00E84136">
        <w:rPr>
          <w:rFonts w:ascii="Times New Roman" w:hAnsi="Times New Roman" w:cs="Times New Roman"/>
          <w:bCs/>
          <w:sz w:val="24"/>
          <w:szCs w:val="24"/>
        </w:rPr>
        <w:t>.</w:t>
      </w:r>
      <w:r w:rsidR="00F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Szczegółowe zasady i procedurę naboru dzieci do </w:t>
      </w:r>
      <w:r w:rsidR="00472ADD">
        <w:rPr>
          <w:rFonts w:ascii="Times New Roman" w:hAnsi="Times New Roman" w:cs="Times New Roman"/>
          <w:bCs/>
          <w:sz w:val="24"/>
          <w:szCs w:val="24"/>
        </w:rPr>
        <w:t>Ż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łobka określa </w:t>
      </w:r>
      <w:r w:rsidR="00472ADD">
        <w:rPr>
          <w:rFonts w:ascii="Times New Roman" w:hAnsi="Times New Roman" w:cs="Times New Roman"/>
          <w:bCs/>
          <w:sz w:val="24"/>
          <w:szCs w:val="24"/>
        </w:rPr>
        <w:t>D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E8413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72ADD">
        <w:rPr>
          <w:rFonts w:ascii="Times New Roman" w:hAnsi="Times New Roman" w:cs="Times New Roman"/>
          <w:bCs/>
          <w:sz w:val="24"/>
          <w:szCs w:val="24"/>
        </w:rPr>
        <w:t>R</w:t>
      </w:r>
      <w:r w:rsidRPr="00E84136">
        <w:rPr>
          <w:rFonts w:ascii="Times New Roman" w:hAnsi="Times New Roman" w:cs="Times New Roman"/>
          <w:bCs/>
          <w:sz w:val="24"/>
          <w:szCs w:val="24"/>
        </w:rPr>
        <w:t>egulaminie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organizacyjnym Żłobka.</w:t>
      </w:r>
    </w:p>
    <w:p w14:paraId="1AFDC771" w14:textId="4BFDE824" w:rsidR="00472ADD" w:rsidRDefault="00472ADD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0B5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4136" w:rsidRPr="00E84136">
        <w:rPr>
          <w:rFonts w:ascii="Times New Roman" w:hAnsi="Times New Roman" w:cs="Times New Roman"/>
          <w:bCs/>
          <w:sz w:val="24"/>
          <w:szCs w:val="24"/>
        </w:rPr>
        <w:t>Dzieci w Żłobku zapisywane są do grup według zbliżonego wieku oraz w oparciu o ich rozwój psychofizyczny.</w:t>
      </w:r>
    </w:p>
    <w:p w14:paraId="7AC40275" w14:textId="5F4B38A6" w:rsidR="00C729C7" w:rsidRPr="00FE3BDE" w:rsidRDefault="00E84136" w:rsidP="00FE3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36">
        <w:rPr>
          <w:rFonts w:ascii="Times New Roman" w:hAnsi="Times New Roman" w:cs="Times New Roman"/>
          <w:bCs/>
          <w:sz w:val="24"/>
          <w:szCs w:val="24"/>
        </w:rPr>
        <w:t>1</w:t>
      </w:r>
      <w:r w:rsidR="00CC0B52">
        <w:rPr>
          <w:rFonts w:ascii="Times New Roman" w:hAnsi="Times New Roman" w:cs="Times New Roman"/>
          <w:bCs/>
          <w:sz w:val="24"/>
          <w:szCs w:val="24"/>
        </w:rPr>
        <w:t>6</w:t>
      </w:r>
      <w:r w:rsidR="00472ADD">
        <w:rPr>
          <w:rFonts w:ascii="Times New Roman" w:hAnsi="Times New Roman" w:cs="Times New Roman"/>
          <w:bCs/>
          <w:sz w:val="24"/>
          <w:szCs w:val="24"/>
        </w:rPr>
        <w:t>. P</w:t>
      </w:r>
      <w:r w:rsidRPr="00E84136">
        <w:rPr>
          <w:rFonts w:ascii="Times New Roman" w:hAnsi="Times New Roman" w:cs="Times New Roman"/>
          <w:bCs/>
          <w:sz w:val="24"/>
          <w:szCs w:val="24"/>
        </w:rPr>
        <w:t>rzyjęcie dziecka do Żłobka następuje na podstawie umowy o świadczenie usług, zawartej pomiędzy rodzicami/ prawnymi opiekunami lub jednym</w:t>
      </w:r>
      <w:r w:rsidR="00472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136">
        <w:rPr>
          <w:rFonts w:ascii="Times New Roman" w:hAnsi="Times New Roman" w:cs="Times New Roman"/>
          <w:bCs/>
          <w:sz w:val="24"/>
          <w:szCs w:val="24"/>
        </w:rPr>
        <w:t>z rodziców/prawnych opiekunów</w:t>
      </w:r>
      <w:r w:rsidR="00472A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9F3D9C" w14:textId="46970D3D" w:rsidR="00C729C7" w:rsidRPr="000C4921" w:rsidRDefault="00C729C7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2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4921">
        <w:rPr>
          <w:rFonts w:ascii="Times New Roman" w:hAnsi="Times New Roman" w:cs="Times New Roman"/>
          <w:b/>
          <w:sz w:val="24"/>
          <w:szCs w:val="24"/>
        </w:rPr>
        <w:t>.</w:t>
      </w:r>
    </w:p>
    <w:p w14:paraId="140B744C" w14:textId="6AFDFDCC" w:rsidR="00C729C7" w:rsidRDefault="00B455E2" w:rsidP="009A7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B60AE0">
        <w:rPr>
          <w:rFonts w:ascii="Times New Roman" w:hAnsi="Times New Roman" w:cs="Times New Roman"/>
          <w:b/>
          <w:sz w:val="24"/>
          <w:szCs w:val="24"/>
        </w:rPr>
        <w:t>ustalania opłat za pobyt i wyżywienie dziecka w Żłobku</w:t>
      </w:r>
    </w:p>
    <w:p w14:paraId="66889628" w14:textId="1634A99A" w:rsidR="004551C4" w:rsidRDefault="00FE3BDE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0AE0" w:rsidRPr="000C4921">
        <w:rPr>
          <w:rFonts w:ascii="Times New Roman" w:hAnsi="Times New Roman" w:cs="Times New Roman"/>
          <w:b/>
          <w:sz w:val="24"/>
          <w:szCs w:val="24"/>
        </w:rPr>
        <w:t>§</w:t>
      </w:r>
      <w:r w:rsidR="00A3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D">
        <w:rPr>
          <w:rFonts w:ascii="Times New Roman" w:hAnsi="Times New Roman" w:cs="Times New Roman"/>
          <w:b/>
          <w:sz w:val="24"/>
          <w:szCs w:val="24"/>
        </w:rPr>
        <w:t>6</w:t>
      </w:r>
      <w:r w:rsidR="00B60AE0">
        <w:rPr>
          <w:rFonts w:ascii="Times New Roman" w:hAnsi="Times New Roman" w:cs="Times New Roman"/>
          <w:b/>
          <w:sz w:val="24"/>
          <w:szCs w:val="24"/>
        </w:rPr>
        <w:t>.</w:t>
      </w:r>
      <w:r w:rsidR="00B60AE0" w:rsidRPr="00B60AE0">
        <w:rPr>
          <w:rFonts w:ascii="Times New Roman" w:hAnsi="Times New Roman" w:cs="Times New Roman"/>
          <w:bCs/>
          <w:sz w:val="24"/>
          <w:szCs w:val="24"/>
        </w:rPr>
        <w:t>1.</w:t>
      </w:r>
      <w:r w:rsidR="00A3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AE0" w:rsidRPr="00B60AE0">
        <w:rPr>
          <w:rFonts w:ascii="Times New Roman" w:hAnsi="Times New Roman" w:cs="Times New Roman"/>
          <w:bCs/>
          <w:sz w:val="24"/>
          <w:szCs w:val="24"/>
        </w:rPr>
        <w:t>Opieka nad dzieckiem</w:t>
      </w:r>
      <w:r w:rsidR="00B60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C4">
        <w:rPr>
          <w:rFonts w:ascii="Times New Roman" w:hAnsi="Times New Roman" w:cs="Times New Roman"/>
          <w:bCs/>
          <w:sz w:val="24"/>
          <w:szCs w:val="24"/>
        </w:rPr>
        <w:t>w Żłobk</w:t>
      </w:r>
      <w:r w:rsidR="00CC0B52">
        <w:rPr>
          <w:rFonts w:ascii="Times New Roman" w:hAnsi="Times New Roman" w:cs="Times New Roman"/>
          <w:bCs/>
          <w:sz w:val="24"/>
          <w:szCs w:val="24"/>
        </w:rPr>
        <w:t>u w trakcie realizacji projektu</w:t>
      </w:r>
      <w:r w:rsidR="00B60AE0" w:rsidRPr="00B60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konkursoweg</w:t>
      </w:r>
      <w:r>
        <w:rPr>
          <w:rFonts w:ascii="Times New Roman" w:hAnsi="Times New Roman" w:cs="Times New Roman"/>
          <w:bCs/>
          <w:sz w:val="24"/>
          <w:szCs w:val="24"/>
        </w:rPr>
        <w:t xml:space="preserve">o współfinansowanego ze środków 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Europejskiego Funduszu Społecznego w ramach Regionalnego Programu Operacyjnego Województwa Łódzkiego na lata 2014-2020, OŚ Priorytetowa:</w:t>
      </w:r>
      <w:r w:rsidR="00455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X Adaptacyjność pracowników</w:t>
      </w:r>
      <w:r w:rsidR="00455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i przedsiębiorstw w Regionie, Działania X.1 Powrót na rynek pracy osób sprawujących opiekę</w:t>
      </w:r>
      <w:r w:rsidR="00455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nad dziećmi w wieku do 3 lat</w:t>
      </w:r>
      <w:r w:rsidR="004551C4">
        <w:rPr>
          <w:rFonts w:ascii="Times New Roman" w:hAnsi="Times New Roman" w:cs="Times New Roman"/>
          <w:bCs/>
          <w:sz w:val="24"/>
          <w:szCs w:val="24"/>
        </w:rPr>
        <w:t xml:space="preserve"> jest nieodpłatna</w:t>
      </w:r>
      <w:r w:rsidR="004551C4" w:rsidRPr="000C49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CFE25B" w14:textId="652F3AF5" w:rsidR="004551C4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551C4">
        <w:rPr>
          <w:rFonts w:ascii="Times New Roman" w:hAnsi="Times New Roman" w:cs="Times New Roman"/>
          <w:bCs/>
          <w:sz w:val="24"/>
          <w:szCs w:val="24"/>
        </w:rPr>
        <w:t>Po zakończeniu powyższego programu opieka jest odpłatna i obejmuje:</w:t>
      </w:r>
    </w:p>
    <w:p w14:paraId="16BAFF5E" w14:textId="574A347C" w:rsidR="004551C4" w:rsidRDefault="004551C4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miesięczną opłatę za pobyt;</w:t>
      </w:r>
    </w:p>
    <w:p w14:paraId="54CC623F" w14:textId="26014CD6" w:rsidR="004551C4" w:rsidRDefault="004551C4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opłatę za wyżywienie  liczoną według dziennej stawki żywieniowej.</w:t>
      </w:r>
    </w:p>
    <w:p w14:paraId="1AED75E7" w14:textId="712F5F34" w:rsidR="004551C4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551C4">
        <w:rPr>
          <w:rFonts w:ascii="Times New Roman" w:hAnsi="Times New Roman" w:cs="Times New Roman"/>
          <w:bCs/>
          <w:sz w:val="24"/>
          <w:szCs w:val="24"/>
        </w:rPr>
        <w:t>. Wysokość opłaty za pobyt dziecka w Żłobku i maksymalną wysokość opłaty za wyżywienie określa Rada Gminy i Miasta w Szadku odrębną uchwałą.</w:t>
      </w:r>
    </w:p>
    <w:p w14:paraId="67162C4A" w14:textId="3C322D36" w:rsidR="004551C4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551C4">
        <w:rPr>
          <w:rFonts w:ascii="Times New Roman" w:hAnsi="Times New Roman" w:cs="Times New Roman"/>
          <w:bCs/>
          <w:sz w:val="24"/>
          <w:szCs w:val="24"/>
        </w:rPr>
        <w:t xml:space="preserve">. Opłata, o której mowa w ust. 1 pkt 1, w przypadku </w:t>
      </w:r>
      <w:r w:rsidR="00CE0D70">
        <w:rPr>
          <w:rFonts w:ascii="Times New Roman" w:hAnsi="Times New Roman" w:cs="Times New Roman"/>
          <w:bCs/>
          <w:sz w:val="24"/>
          <w:szCs w:val="24"/>
        </w:rPr>
        <w:t>nieobecności dziecka w Żłobku nie podlega zwrotowi.</w:t>
      </w:r>
    </w:p>
    <w:p w14:paraId="18F7B312" w14:textId="0835340E" w:rsidR="00CE0D70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E0D70">
        <w:rPr>
          <w:rFonts w:ascii="Times New Roman" w:hAnsi="Times New Roman" w:cs="Times New Roman"/>
          <w:bCs/>
          <w:sz w:val="24"/>
          <w:szCs w:val="24"/>
        </w:rPr>
        <w:t>. Opłata za wyżywienie dzieci objętych opieką Żłobka wnoszona jest za dany miesią</w:t>
      </w:r>
      <w:r w:rsidR="00F21C11">
        <w:rPr>
          <w:rFonts w:ascii="Times New Roman" w:hAnsi="Times New Roman" w:cs="Times New Roman"/>
          <w:bCs/>
          <w:sz w:val="24"/>
          <w:szCs w:val="24"/>
        </w:rPr>
        <w:t xml:space="preserve">c z dołu do 15 każdego miesiąca, na podstawie listy obecności z zastrzeżeniem </w:t>
      </w:r>
      <w:r w:rsidR="00EB456C">
        <w:rPr>
          <w:rFonts w:ascii="Times New Roman" w:hAnsi="Times New Roman" w:cs="Times New Roman"/>
          <w:bCs/>
          <w:sz w:val="24"/>
          <w:szCs w:val="24"/>
        </w:rPr>
        <w:t>ustępu</w:t>
      </w:r>
      <w:r w:rsidR="00F21C11">
        <w:rPr>
          <w:rFonts w:ascii="Times New Roman" w:hAnsi="Times New Roman" w:cs="Times New Roman"/>
          <w:bCs/>
          <w:sz w:val="24"/>
          <w:szCs w:val="24"/>
        </w:rPr>
        <w:t xml:space="preserve"> 6.</w:t>
      </w:r>
    </w:p>
    <w:p w14:paraId="10CC563E" w14:textId="120785B4" w:rsidR="00CE0D70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E0D70">
        <w:rPr>
          <w:rFonts w:ascii="Times New Roman" w:hAnsi="Times New Roman" w:cs="Times New Roman"/>
          <w:bCs/>
          <w:sz w:val="24"/>
          <w:szCs w:val="24"/>
        </w:rPr>
        <w:t>.</w:t>
      </w:r>
      <w:r w:rsidR="00F21C11">
        <w:rPr>
          <w:rFonts w:ascii="Times New Roman" w:hAnsi="Times New Roman" w:cs="Times New Roman"/>
          <w:bCs/>
          <w:sz w:val="24"/>
          <w:szCs w:val="24"/>
        </w:rPr>
        <w:t xml:space="preserve"> Jednodniowa nieobecność oraz pierwszy dzień dłużej nieobecności traktuje się jako dzień obecności.</w:t>
      </w:r>
    </w:p>
    <w:p w14:paraId="12A7F85B" w14:textId="0B3BE1C7" w:rsidR="001147BA" w:rsidRDefault="00A362D5" w:rsidP="009A7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7376F">
        <w:rPr>
          <w:rFonts w:ascii="Times New Roman" w:hAnsi="Times New Roman" w:cs="Times New Roman"/>
          <w:bCs/>
          <w:sz w:val="24"/>
          <w:szCs w:val="24"/>
        </w:rPr>
        <w:t xml:space="preserve">. Opłata, o której mowa w ust. 5 to iloczyn opłaty za dzienne wyżywienie i przewidywanej </w:t>
      </w:r>
      <w:r w:rsidR="001147BA">
        <w:rPr>
          <w:rFonts w:ascii="Times New Roman" w:hAnsi="Times New Roman" w:cs="Times New Roman"/>
          <w:bCs/>
          <w:sz w:val="24"/>
          <w:szCs w:val="24"/>
        </w:rPr>
        <w:t>liczby dni obecności dziecka w Żłobku.</w:t>
      </w:r>
    </w:p>
    <w:p w14:paraId="3B3F194D" w14:textId="2D53BC46" w:rsidR="001147BA" w:rsidRPr="00FE3BDE" w:rsidRDefault="001147BA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7310668"/>
      <w:r w:rsidRPr="00FE3BDE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006A99FB" w14:textId="1410C9DC" w:rsidR="001147BA" w:rsidRPr="00FE3BDE" w:rsidRDefault="00A362D5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Zarządzanie Żłobkiem</w:t>
      </w:r>
    </w:p>
    <w:bookmarkEnd w:id="5"/>
    <w:p w14:paraId="631CAA2D" w14:textId="13514B63" w:rsidR="00A362D5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62D5" w:rsidRPr="000C4921">
        <w:rPr>
          <w:rFonts w:ascii="Times New Roman" w:hAnsi="Times New Roman" w:cs="Times New Roman"/>
          <w:b/>
          <w:sz w:val="24"/>
          <w:szCs w:val="24"/>
        </w:rPr>
        <w:t>§</w:t>
      </w:r>
      <w:r w:rsidR="00A3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D">
        <w:rPr>
          <w:rFonts w:ascii="Times New Roman" w:hAnsi="Times New Roman" w:cs="Times New Roman"/>
          <w:b/>
          <w:sz w:val="24"/>
          <w:szCs w:val="24"/>
        </w:rPr>
        <w:t>7</w:t>
      </w:r>
      <w:r w:rsidR="00A362D5">
        <w:rPr>
          <w:rFonts w:ascii="Times New Roman" w:hAnsi="Times New Roman" w:cs="Times New Roman"/>
          <w:b/>
          <w:sz w:val="24"/>
          <w:szCs w:val="24"/>
        </w:rPr>
        <w:t>.</w:t>
      </w:r>
      <w:r w:rsidR="00A362D5" w:rsidRPr="00A362D5">
        <w:rPr>
          <w:rFonts w:ascii="Times New Roman" w:hAnsi="Times New Roman" w:cs="Times New Roman"/>
          <w:bCs/>
          <w:sz w:val="24"/>
          <w:szCs w:val="24"/>
        </w:rPr>
        <w:t>1</w:t>
      </w:r>
      <w:r w:rsidR="00A362D5">
        <w:rPr>
          <w:rFonts w:ascii="Times New Roman" w:hAnsi="Times New Roman" w:cs="Times New Roman"/>
          <w:bCs/>
          <w:sz w:val="24"/>
          <w:szCs w:val="24"/>
        </w:rPr>
        <w:t xml:space="preserve"> Żłobek stanowi zakład pracy w rozumieniu przepisów Kodeksu pracy.</w:t>
      </w:r>
    </w:p>
    <w:p w14:paraId="0727DCA5" w14:textId="1A59F985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Działalnością Żłobka kieruje Dyrektor, który działa na podstawie pełnomocnictw </w:t>
      </w:r>
      <w:r w:rsidR="001B26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i upoważnień udzielonych przez Burmistrza Gminy i Miasta Szadek, o ile jest to niezbędne do działań statutowych.</w:t>
      </w:r>
    </w:p>
    <w:p w14:paraId="53521854" w14:textId="24EAA0B2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Stosunek pracy z Dyrektorem Żłobka nawiązuje Burmistrz Gminy i Miasta Szadek.</w:t>
      </w:r>
    </w:p>
    <w:p w14:paraId="58238B01" w14:textId="50AE5121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Podstawą nawiązania stosunku pracy jest umowa o pracę.</w:t>
      </w:r>
    </w:p>
    <w:p w14:paraId="4A6B3C20" w14:textId="32247A46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Dyrektor kieruje Żłobkiem jednoosobowo, zgodnie z przepisami prawa i ponosi odpowiedzialność za działalność Żłobka.</w:t>
      </w:r>
    </w:p>
    <w:p w14:paraId="3C73956A" w14:textId="77006CC1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Dyrektor Żłobka na podstawie obowiązujących przepisów prawa zatrudnia i zwalnia pracowników Żłobka oraz wykonuje w stosunku do nich wszystkie czynności za zakresu prawa pracy.</w:t>
      </w:r>
    </w:p>
    <w:p w14:paraId="66593101" w14:textId="1BC5E0E4" w:rsidR="00A362D5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Dyrektor w celu realizacji zada</w:t>
      </w:r>
      <w:r w:rsidR="00E628C3">
        <w:rPr>
          <w:rFonts w:ascii="Times New Roman" w:hAnsi="Times New Roman" w:cs="Times New Roman"/>
          <w:bCs/>
          <w:sz w:val="24"/>
          <w:szCs w:val="24"/>
        </w:rPr>
        <w:t>ń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wydaje zarządzenia i regulaminy.</w:t>
      </w:r>
    </w:p>
    <w:p w14:paraId="2C2EA191" w14:textId="59757FC6" w:rsidR="00A362D5" w:rsidRPr="006133B1" w:rsidRDefault="00A362D5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Dyrektora Żłobka w czasie nieobecności zastępuje wskazany przez niego pracownik.                     O ustalonym zastępstwie Dyrektor pisemnie powiadomi B</w:t>
      </w:r>
      <w:r w:rsidR="00FE3BDE">
        <w:rPr>
          <w:rFonts w:ascii="Times New Roman" w:hAnsi="Times New Roman" w:cs="Times New Roman"/>
          <w:bCs/>
          <w:sz w:val="24"/>
          <w:szCs w:val="24"/>
        </w:rPr>
        <w:t>urmistrza Gminy i Miasta Szadek.</w:t>
      </w:r>
    </w:p>
    <w:p w14:paraId="774AF3C1" w14:textId="359CE699" w:rsidR="006133B1" w:rsidRPr="00FE3BDE" w:rsidRDefault="006133B1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C3E08" w:rsidRPr="00FE3B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3B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76277B" w14:textId="6F5293B4" w:rsidR="006133B1" w:rsidRPr="00FE3BDE" w:rsidRDefault="006133B1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Organizacja Żłobka</w:t>
      </w:r>
    </w:p>
    <w:p w14:paraId="4DF958BA" w14:textId="30C5E25E" w:rsidR="006133B1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67310981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33B1" w:rsidRPr="000C4921">
        <w:rPr>
          <w:rFonts w:ascii="Times New Roman" w:hAnsi="Times New Roman" w:cs="Times New Roman"/>
          <w:b/>
          <w:sz w:val="24"/>
          <w:szCs w:val="24"/>
        </w:rPr>
        <w:t>§</w:t>
      </w:r>
      <w:bookmarkEnd w:id="6"/>
      <w:r w:rsidR="0061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D">
        <w:rPr>
          <w:rFonts w:ascii="Times New Roman" w:hAnsi="Times New Roman" w:cs="Times New Roman"/>
          <w:b/>
          <w:sz w:val="24"/>
          <w:szCs w:val="24"/>
        </w:rPr>
        <w:t>8</w:t>
      </w:r>
      <w:r w:rsidR="006133B1">
        <w:rPr>
          <w:rFonts w:ascii="Times New Roman" w:hAnsi="Times New Roman" w:cs="Times New Roman"/>
          <w:b/>
          <w:sz w:val="24"/>
          <w:szCs w:val="24"/>
        </w:rPr>
        <w:t>.</w:t>
      </w:r>
      <w:r w:rsidR="006133B1" w:rsidRPr="006133B1">
        <w:rPr>
          <w:rFonts w:ascii="Times New Roman" w:hAnsi="Times New Roman" w:cs="Times New Roman"/>
          <w:bCs/>
          <w:sz w:val="24"/>
          <w:szCs w:val="24"/>
        </w:rPr>
        <w:t>1.</w:t>
      </w:r>
      <w:r w:rsidR="006133B1">
        <w:rPr>
          <w:rFonts w:ascii="Times New Roman" w:hAnsi="Times New Roman" w:cs="Times New Roman"/>
          <w:bCs/>
          <w:sz w:val="24"/>
          <w:szCs w:val="24"/>
        </w:rPr>
        <w:t xml:space="preserve"> Organizację wewnętrzną Żłobka określa Regulamin Organizacyjny nadawany przez Dyrektora.</w:t>
      </w:r>
    </w:p>
    <w:p w14:paraId="64A58F29" w14:textId="7FC9F0DF" w:rsidR="006133B1" w:rsidRDefault="006133B1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Dyrektor Żłobka jest odpowiedzialny za realizację zadań określonych w </w:t>
      </w:r>
      <w:r w:rsidRPr="006133B1">
        <w:rPr>
          <w:rFonts w:ascii="Times New Roman" w:hAnsi="Times New Roman" w:cs="Times New Roman"/>
          <w:bCs/>
          <w:sz w:val="24"/>
          <w:szCs w:val="24"/>
        </w:rPr>
        <w:t>§</w:t>
      </w:r>
      <w:r w:rsidR="005F3818">
        <w:rPr>
          <w:rFonts w:ascii="Times New Roman" w:hAnsi="Times New Roman" w:cs="Times New Roman"/>
          <w:bCs/>
          <w:sz w:val="24"/>
          <w:szCs w:val="24"/>
        </w:rPr>
        <w:t xml:space="preserve"> 4 oraz za:</w:t>
      </w:r>
    </w:p>
    <w:p w14:paraId="012AAA47" w14:textId="082A1220" w:rsidR="005F3818" w:rsidRDefault="005F381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opracowywanie rocznych planów finansowych Żłobka;</w:t>
      </w:r>
    </w:p>
    <w:p w14:paraId="51060EA5" w14:textId="0E7882A3" w:rsidR="005F3818" w:rsidRDefault="005F381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racjonalne gospodarowanie środkami finansowymi Żłobka;</w:t>
      </w:r>
    </w:p>
    <w:p w14:paraId="403864A8" w14:textId="48FBAEA0" w:rsidR="005F3818" w:rsidRDefault="005F381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sprawne administrowanie i zarządzanie majątkiem Żłobka.</w:t>
      </w:r>
    </w:p>
    <w:p w14:paraId="7A66FBCD" w14:textId="079DA000" w:rsidR="005F3818" w:rsidRDefault="005F381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 regulaminie organizacyjnym Dyrektor Żłobka ustala </w:t>
      </w:r>
      <w:r w:rsidR="005D1E8C">
        <w:rPr>
          <w:rFonts w:ascii="Times New Roman" w:hAnsi="Times New Roman" w:cs="Times New Roman"/>
          <w:bCs/>
          <w:sz w:val="24"/>
          <w:szCs w:val="24"/>
        </w:rPr>
        <w:t>godziny pracy Żłobka, biorąc pod uwagę opinię rodziców.</w:t>
      </w:r>
    </w:p>
    <w:p w14:paraId="450FC7F0" w14:textId="44F0E990" w:rsidR="005D1E8C" w:rsidRDefault="005D1E8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</w:t>
      </w:r>
      <w:r w:rsidR="000F1440">
        <w:rPr>
          <w:rFonts w:ascii="Times New Roman" w:hAnsi="Times New Roman" w:cs="Times New Roman"/>
          <w:bCs/>
          <w:sz w:val="24"/>
          <w:szCs w:val="24"/>
        </w:rPr>
        <w:t xml:space="preserve"> ramach współpracy z rodzicami/</w:t>
      </w:r>
      <w:r>
        <w:rPr>
          <w:rFonts w:ascii="Times New Roman" w:hAnsi="Times New Roman" w:cs="Times New Roman"/>
          <w:bCs/>
          <w:sz w:val="24"/>
          <w:szCs w:val="24"/>
        </w:rPr>
        <w:t>opiekunami prawnymi, rodzice/opiekunowie prawni dzieci uczęszczających do Żłobka mogą uczestniczyć w prowadzonych:</w:t>
      </w:r>
    </w:p>
    <w:p w14:paraId="7171E7E4" w14:textId="25B7EE5C" w:rsidR="005D1E8C" w:rsidRDefault="005D1E8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zajęciach adaptacyjnych;</w:t>
      </w:r>
    </w:p>
    <w:p w14:paraId="1C3FFAD8" w14:textId="2511290F" w:rsidR="005D1E8C" w:rsidRDefault="005D1E8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4C3E08">
        <w:rPr>
          <w:rFonts w:ascii="Times New Roman" w:hAnsi="Times New Roman" w:cs="Times New Roman"/>
          <w:bCs/>
          <w:sz w:val="24"/>
          <w:szCs w:val="24"/>
        </w:rPr>
        <w:t>konsultacjach;</w:t>
      </w:r>
    </w:p>
    <w:p w14:paraId="1E60EA82" w14:textId="3235E57D" w:rsidR="004C3E08" w:rsidRDefault="004C3E0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zajęciach otwartych;</w:t>
      </w:r>
    </w:p>
    <w:p w14:paraId="58B1C99F" w14:textId="7E92151B" w:rsidR="004C3E08" w:rsidRDefault="004C3E08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imprezach i uroczystościach okolicznościowych.</w:t>
      </w:r>
    </w:p>
    <w:p w14:paraId="7B14D981" w14:textId="73E14FDD" w:rsidR="00472ADD" w:rsidRPr="006133B1" w:rsidRDefault="00CC0B52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Udział rodziców/</w:t>
      </w:r>
      <w:r w:rsidR="004C3E08">
        <w:rPr>
          <w:rFonts w:ascii="Times New Roman" w:hAnsi="Times New Roman" w:cs="Times New Roman"/>
          <w:bCs/>
          <w:sz w:val="24"/>
          <w:szCs w:val="24"/>
        </w:rPr>
        <w:t>opiekunów prawnych w zajęciach prowadzonych w Żłobku nie może zakłócać rozkładu dnia obowiązującego w Żłobku, an</w:t>
      </w:r>
      <w:r w:rsidR="00F14F29">
        <w:rPr>
          <w:rFonts w:ascii="Times New Roman" w:hAnsi="Times New Roman" w:cs="Times New Roman"/>
          <w:bCs/>
          <w:sz w:val="24"/>
          <w:szCs w:val="24"/>
        </w:rPr>
        <w:t>i pracy opiekunów. Rodzic/</w:t>
      </w:r>
      <w:bookmarkStart w:id="7" w:name="_GoBack"/>
      <w:bookmarkEnd w:id="7"/>
      <w:r w:rsidR="004C3E08">
        <w:rPr>
          <w:rFonts w:ascii="Times New Roman" w:hAnsi="Times New Roman" w:cs="Times New Roman"/>
          <w:bCs/>
          <w:sz w:val="24"/>
          <w:szCs w:val="24"/>
        </w:rPr>
        <w:t xml:space="preserve">opiekun prawny może brać czynny udział lub być obserwatorem zajęć prowadzonych przez opiekunów oraz zobowiązany jest do stosowania do zaleceń personelu w trakcie prowadzonych zajęć. </w:t>
      </w:r>
    </w:p>
    <w:p w14:paraId="77317378" w14:textId="77777777" w:rsidR="00780D14" w:rsidRDefault="00780D14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CB1D" w14:textId="77777777" w:rsidR="00780D14" w:rsidRDefault="00780D14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EF93" w14:textId="77777777" w:rsidR="00780D14" w:rsidRDefault="00780D14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EC4A6" w14:textId="77777777" w:rsidR="00780D14" w:rsidRDefault="00780D14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A68E8" w14:textId="5716DADD" w:rsidR="004C3E08" w:rsidRPr="00FE3BDE" w:rsidRDefault="004C3E08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7.</w:t>
      </w:r>
    </w:p>
    <w:p w14:paraId="7F276884" w14:textId="1FE6C464" w:rsidR="004C3E08" w:rsidRPr="00FE3BDE" w:rsidRDefault="008F6EF0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Gospodarka finansowa i mienie Żłobka</w:t>
      </w:r>
    </w:p>
    <w:p w14:paraId="43916EC4" w14:textId="2E4CD57A" w:rsidR="001E560C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6EF0" w:rsidRPr="000C4921">
        <w:rPr>
          <w:rFonts w:ascii="Times New Roman" w:hAnsi="Times New Roman" w:cs="Times New Roman"/>
          <w:b/>
          <w:sz w:val="24"/>
          <w:szCs w:val="24"/>
        </w:rPr>
        <w:t>§</w:t>
      </w:r>
      <w:r w:rsidR="008F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DD">
        <w:rPr>
          <w:rFonts w:ascii="Times New Roman" w:hAnsi="Times New Roman" w:cs="Times New Roman"/>
          <w:b/>
          <w:sz w:val="24"/>
          <w:szCs w:val="24"/>
        </w:rPr>
        <w:t>9</w:t>
      </w:r>
      <w:r w:rsidR="008F6EF0">
        <w:rPr>
          <w:rFonts w:ascii="Times New Roman" w:hAnsi="Times New Roman" w:cs="Times New Roman"/>
          <w:b/>
          <w:sz w:val="24"/>
          <w:szCs w:val="24"/>
        </w:rPr>
        <w:t>.</w:t>
      </w:r>
      <w:r w:rsidR="008F6EF0" w:rsidRPr="008F6EF0">
        <w:rPr>
          <w:rFonts w:ascii="Times New Roman" w:hAnsi="Times New Roman" w:cs="Times New Roman"/>
          <w:bCs/>
          <w:sz w:val="24"/>
          <w:szCs w:val="24"/>
        </w:rPr>
        <w:t>1.</w:t>
      </w:r>
      <w:r w:rsidR="008F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F0" w:rsidRPr="008F6EF0">
        <w:rPr>
          <w:rFonts w:ascii="Times New Roman" w:hAnsi="Times New Roman" w:cs="Times New Roman"/>
          <w:bCs/>
          <w:sz w:val="24"/>
          <w:szCs w:val="24"/>
        </w:rPr>
        <w:t>Gospodarka fin</w:t>
      </w:r>
      <w:r w:rsidR="008F6EF0">
        <w:rPr>
          <w:rFonts w:ascii="Times New Roman" w:hAnsi="Times New Roman" w:cs="Times New Roman"/>
          <w:bCs/>
          <w:sz w:val="24"/>
          <w:szCs w:val="24"/>
        </w:rPr>
        <w:t>an</w:t>
      </w:r>
      <w:r w:rsidR="008F6EF0" w:rsidRPr="008F6EF0">
        <w:rPr>
          <w:rFonts w:ascii="Times New Roman" w:hAnsi="Times New Roman" w:cs="Times New Roman"/>
          <w:bCs/>
          <w:sz w:val="24"/>
          <w:szCs w:val="24"/>
        </w:rPr>
        <w:t>sowa</w:t>
      </w:r>
      <w:r w:rsidR="008F6EF0">
        <w:rPr>
          <w:rFonts w:ascii="Times New Roman" w:hAnsi="Times New Roman" w:cs="Times New Roman"/>
          <w:bCs/>
          <w:sz w:val="24"/>
          <w:szCs w:val="24"/>
        </w:rPr>
        <w:t xml:space="preserve"> Żłobka prowadzona jest na zasadach </w:t>
      </w:r>
      <w:r w:rsidR="001E560C">
        <w:rPr>
          <w:rFonts w:ascii="Times New Roman" w:hAnsi="Times New Roman" w:cs="Times New Roman"/>
          <w:bCs/>
          <w:sz w:val="24"/>
          <w:szCs w:val="24"/>
        </w:rPr>
        <w:t>określonych w odrębnych przepisach, w szczególności w ustawie o finansach publicznych oraz ustawie o rachunkowości.</w:t>
      </w:r>
    </w:p>
    <w:p w14:paraId="730903F2" w14:textId="05964930" w:rsidR="008F6EF0" w:rsidRDefault="001E560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Podstawową gospodarki finansowej Żłobka jest roczny plan dochodów i wydatków jednostki budżetowej, opracowany na podstawie uchwały budżetowej Rady Gminy i Miasta Szadek.</w:t>
      </w:r>
    </w:p>
    <w:p w14:paraId="718276CC" w14:textId="686EC716" w:rsidR="001E560C" w:rsidRDefault="001E560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Żłobek gospodaruje przekazanym mu mieniem ruchomym i nieruchomym, stanowiącym własność Gminy i Miasta Szadek.</w:t>
      </w:r>
    </w:p>
    <w:p w14:paraId="7CD88821" w14:textId="0998851C" w:rsidR="001E560C" w:rsidRDefault="001E560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Żłobek jest zobowiązany do prowadzenia właściwej ewidencji posiadanego majątku oraz okresowej inwentaryzacji zgodnie z obowiązującymi przepisami.</w:t>
      </w:r>
    </w:p>
    <w:p w14:paraId="492D880D" w14:textId="54A67047" w:rsidR="001E560C" w:rsidRPr="006133B1" w:rsidRDefault="001E560C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Majątek Żłobka może być wykorzystywany jedynie do celów związanych z działalnością statutową.</w:t>
      </w:r>
    </w:p>
    <w:p w14:paraId="72C93023" w14:textId="15482653" w:rsidR="001E560C" w:rsidRPr="00FE3BDE" w:rsidRDefault="001E560C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2B48B19E" w14:textId="6666BA5A" w:rsidR="001E560C" w:rsidRPr="00FE3BDE" w:rsidRDefault="001E560C" w:rsidP="009A7E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D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E080DED" w14:textId="102E2E29" w:rsidR="001E560C" w:rsidRDefault="00FE3BD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560C" w:rsidRPr="000C4921">
        <w:rPr>
          <w:rFonts w:ascii="Times New Roman" w:hAnsi="Times New Roman" w:cs="Times New Roman"/>
          <w:b/>
          <w:sz w:val="24"/>
          <w:szCs w:val="24"/>
        </w:rPr>
        <w:t>§</w:t>
      </w:r>
      <w:r w:rsidR="001E56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2ADD">
        <w:rPr>
          <w:rFonts w:ascii="Times New Roman" w:hAnsi="Times New Roman" w:cs="Times New Roman"/>
          <w:b/>
          <w:sz w:val="24"/>
          <w:szCs w:val="24"/>
        </w:rPr>
        <w:t>0</w:t>
      </w:r>
      <w:r w:rsidR="001E560C">
        <w:rPr>
          <w:rFonts w:ascii="Times New Roman" w:hAnsi="Times New Roman" w:cs="Times New Roman"/>
          <w:b/>
          <w:sz w:val="24"/>
          <w:szCs w:val="24"/>
        </w:rPr>
        <w:t>.</w:t>
      </w:r>
      <w:r w:rsidR="001E560C" w:rsidRPr="001E560C">
        <w:rPr>
          <w:rFonts w:ascii="Times New Roman" w:hAnsi="Times New Roman" w:cs="Times New Roman"/>
          <w:bCs/>
          <w:sz w:val="24"/>
          <w:szCs w:val="24"/>
        </w:rPr>
        <w:t>1.</w:t>
      </w:r>
      <w:r w:rsidR="001E5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C6E">
        <w:rPr>
          <w:rFonts w:ascii="Times New Roman" w:hAnsi="Times New Roman" w:cs="Times New Roman"/>
          <w:bCs/>
          <w:sz w:val="24"/>
          <w:szCs w:val="24"/>
        </w:rPr>
        <w:t>Żłobek podlega wpisowi do rejestru żłobków i klubów dziecięcych prowadzonego przez Burmistrza Gminy i Miasta Szadek.</w:t>
      </w:r>
    </w:p>
    <w:p w14:paraId="1E48C29A" w14:textId="00B867B7" w:rsidR="00ED2C6E" w:rsidRDefault="00ED2C6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Wszelkie zmiany w Statucie mogą być dokonywane wyłącznie w trybie właściwym dla jego nadania.</w:t>
      </w:r>
    </w:p>
    <w:p w14:paraId="5E5CDC47" w14:textId="3E698FA3" w:rsidR="0030041A" w:rsidRPr="009A7E6D" w:rsidRDefault="00ED2C6E" w:rsidP="009A7E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 sprawach nieuregulowanych niniejszym statutem stosuje się obowiązujące przepisy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0041A" w:rsidRPr="009A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26A2" w14:textId="77777777" w:rsidR="00E054D7" w:rsidRDefault="00E054D7" w:rsidP="002E2D41">
      <w:pPr>
        <w:spacing w:after="0" w:line="240" w:lineRule="auto"/>
      </w:pPr>
      <w:r>
        <w:separator/>
      </w:r>
    </w:p>
  </w:endnote>
  <w:endnote w:type="continuationSeparator" w:id="0">
    <w:p w14:paraId="5A3C57BE" w14:textId="77777777" w:rsidR="00E054D7" w:rsidRDefault="00E054D7" w:rsidP="002E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2CFE" w14:textId="77777777" w:rsidR="00E054D7" w:rsidRDefault="00E054D7" w:rsidP="002E2D41">
      <w:pPr>
        <w:spacing w:after="0" w:line="240" w:lineRule="auto"/>
      </w:pPr>
      <w:r>
        <w:separator/>
      </w:r>
    </w:p>
  </w:footnote>
  <w:footnote w:type="continuationSeparator" w:id="0">
    <w:p w14:paraId="5376AF1A" w14:textId="77777777" w:rsidR="00E054D7" w:rsidRDefault="00E054D7" w:rsidP="002E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4B5"/>
    <w:multiLevelType w:val="hybridMultilevel"/>
    <w:tmpl w:val="E80C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5C81"/>
    <w:multiLevelType w:val="hybridMultilevel"/>
    <w:tmpl w:val="BDC0E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4"/>
    <w:rsid w:val="00056FCC"/>
    <w:rsid w:val="000C4921"/>
    <w:rsid w:val="000F1440"/>
    <w:rsid w:val="001147BA"/>
    <w:rsid w:val="001B26D6"/>
    <w:rsid w:val="001E560C"/>
    <w:rsid w:val="002E2D41"/>
    <w:rsid w:val="002F5814"/>
    <w:rsid w:val="0030041A"/>
    <w:rsid w:val="00317456"/>
    <w:rsid w:val="00317E1A"/>
    <w:rsid w:val="00321B4E"/>
    <w:rsid w:val="00387B1F"/>
    <w:rsid w:val="004551C4"/>
    <w:rsid w:val="0045756F"/>
    <w:rsid w:val="00472A0E"/>
    <w:rsid w:val="00472ADD"/>
    <w:rsid w:val="004C3E08"/>
    <w:rsid w:val="00521B55"/>
    <w:rsid w:val="00556ABE"/>
    <w:rsid w:val="005D1E8C"/>
    <w:rsid w:val="005F3818"/>
    <w:rsid w:val="006133B1"/>
    <w:rsid w:val="00646EBB"/>
    <w:rsid w:val="00647A66"/>
    <w:rsid w:val="006552FD"/>
    <w:rsid w:val="006F4FAA"/>
    <w:rsid w:val="007554FB"/>
    <w:rsid w:val="00780D14"/>
    <w:rsid w:val="00867023"/>
    <w:rsid w:val="0087376F"/>
    <w:rsid w:val="008F6EF0"/>
    <w:rsid w:val="009A7E6D"/>
    <w:rsid w:val="009D24D6"/>
    <w:rsid w:val="009F7114"/>
    <w:rsid w:val="00A0156A"/>
    <w:rsid w:val="00A362D5"/>
    <w:rsid w:val="00AB7123"/>
    <w:rsid w:val="00B455E2"/>
    <w:rsid w:val="00B56CDB"/>
    <w:rsid w:val="00B60AE0"/>
    <w:rsid w:val="00B76DB1"/>
    <w:rsid w:val="00C57182"/>
    <w:rsid w:val="00C729C7"/>
    <w:rsid w:val="00CC0B52"/>
    <w:rsid w:val="00CE0D70"/>
    <w:rsid w:val="00E054D7"/>
    <w:rsid w:val="00E0689A"/>
    <w:rsid w:val="00E5047F"/>
    <w:rsid w:val="00E628C3"/>
    <w:rsid w:val="00E74F6D"/>
    <w:rsid w:val="00E84136"/>
    <w:rsid w:val="00EB456C"/>
    <w:rsid w:val="00ED2C6E"/>
    <w:rsid w:val="00ED5D6F"/>
    <w:rsid w:val="00F14F29"/>
    <w:rsid w:val="00F21C11"/>
    <w:rsid w:val="00F528B1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63C"/>
  <w15:chartTrackingRefBased/>
  <w15:docId w15:val="{973CD694-B811-4549-B6A9-D2D9809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D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2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Dudczak Marta</dc:creator>
  <cp:keywords/>
  <dc:description/>
  <cp:lastModifiedBy>Urząd Gminy i Miasta Szadek</cp:lastModifiedBy>
  <cp:revision>13</cp:revision>
  <cp:lastPrinted>2021-04-01T07:08:00Z</cp:lastPrinted>
  <dcterms:created xsi:type="dcterms:W3CDTF">2021-03-23T14:50:00Z</dcterms:created>
  <dcterms:modified xsi:type="dcterms:W3CDTF">2021-04-01T07:10:00Z</dcterms:modified>
</cp:coreProperties>
</file>